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345E" w:rsidRPr="009C541D" w:rsidRDefault="008D113C" w:rsidP="009C541D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hyperlink r:id="rId6" w:history="1">
        <w:r w:rsidR="009C541D" w:rsidRPr="009C541D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>Сведения о персональном составе</w:t>
        </w:r>
        <w:r w:rsidR="00535526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 xml:space="preserve"> педагогических работников ООП О</w:t>
        </w:r>
        <w:r w:rsidR="009C541D" w:rsidRPr="009C541D">
          <w:rPr>
            <w:rStyle w:val="a4"/>
            <w:rFonts w:ascii="Arial" w:hAnsi="Arial" w:cs="Arial"/>
            <w:b/>
            <w:color w:val="000000"/>
            <w:sz w:val="21"/>
            <w:szCs w:val="21"/>
            <w:u w:val="none"/>
            <w:bdr w:val="none" w:sz="0" w:space="0" w:color="auto" w:frame="1"/>
          </w:rPr>
          <w:t>ОО</w:t>
        </w:r>
      </w:hyperlink>
      <w:r w:rsidR="00684D45">
        <w:rPr>
          <w:rFonts w:eastAsia="Times New Roman" w:cs="Times New Roman"/>
          <w:b/>
          <w:color w:val="333333"/>
          <w:sz w:val="21"/>
          <w:szCs w:val="21"/>
          <w:lang w:eastAsia="ru-RU"/>
        </w:rPr>
        <w:t xml:space="preserve"> </w:t>
      </w:r>
    </w:p>
    <w:tbl>
      <w:tblPr>
        <w:tblStyle w:val="a5"/>
        <w:tblW w:w="16439" w:type="dxa"/>
        <w:tblLayout w:type="fixed"/>
        <w:tblLook w:val="04A0" w:firstRow="1" w:lastRow="0" w:firstColumn="1" w:lastColumn="0" w:noHBand="0" w:noVBand="1"/>
      </w:tblPr>
      <w:tblGrid>
        <w:gridCol w:w="484"/>
        <w:gridCol w:w="1354"/>
        <w:gridCol w:w="992"/>
        <w:gridCol w:w="1701"/>
        <w:gridCol w:w="1134"/>
        <w:gridCol w:w="1134"/>
        <w:gridCol w:w="567"/>
        <w:gridCol w:w="567"/>
        <w:gridCol w:w="6096"/>
        <w:gridCol w:w="426"/>
        <w:gridCol w:w="566"/>
        <w:gridCol w:w="1418"/>
      </w:tblGrid>
      <w:tr w:rsidR="00E9682C" w:rsidTr="00395821">
        <w:trPr>
          <w:cantSplit/>
          <w:trHeight w:val="2015"/>
        </w:trPr>
        <w:tc>
          <w:tcPr>
            <w:tcW w:w="48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5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992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701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134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567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Ученое звание</w:t>
            </w:r>
          </w:p>
        </w:tc>
        <w:tc>
          <w:tcPr>
            <w:tcW w:w="609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42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Общий стаж</w:t>
            </w:r>
          </w:p>
        </w:tc>
        <w:tc>
          <w:tcPr>
            <w:tcW w:w="566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Стаж работы по специальности</w:t>
            </w:r>
          </w:p>
        </w:tc>
        <w:tc>
          <w:tcPr>
            <w:tcW w:w="1418" w:type="dxa"/>
            <w:textDirection w:val="btLr"/>
          </w:tcPr>
          <w:p w:rsidR="0058345E" w:rsidRPr="0058345E" w:rsidRDefault="0058345E" w:rsidP="00E96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4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Преподаваемый предмет, курсы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Валеева Регина Рустэмовна 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Казанский (Приволжский) федеральный университет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обществознание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435D61" w:rsidRDefault="00CE3ED8" w:rsidP="007B3D1B">
            <w:pPr>
              <w:jc w:val="both"/>
              <w:rPr>
                <w:sz w:val="20"/>
                <w:szCs w:val="20"/>
              </w:rPr>
            </w:pPr>
            <w:r w:rsidRPr="00CE3ED8">
              <w:rPr>
                <w:sz w:val="20"/>
                <w:szCs w:val="20"/>
              </w:rPr>
              <w:t>ФГБУ «ФИОКО» по программе «Оценивание ответов на задания всероссийских проверочных работ. История. 5-8 классы» – 72 ч, 2021 г.</w:t>
            </w:r>
          </w:p>
          <w:p w:rsidR="00CE3ED8" w:rsidRPr="00CE3ED8" w:rsidRDefault="00CE3ED8" w:rsidP="007B3D1B">
            <w:pPr>
              <w:jc w:val="both"/>
              <w:rPr>
                <w:sz w:val="20"/>
                <w:szCs w:val="20"/>
              </w:rPr>
            </w:pPr>
            <w:r w:rsidRPr="00CE3ED8">
              <w:rPr>
                <w:sz w:val="20"/>
                <w:szCs w:val="20"/>
              </w:rPr>
              <w:t xml:space="preserve"> </w:t>
            </w:r>
          </w:p>
          <w:p w:rsidR="00C873B8" w:rsidRDefault="00CE3ED8" w:rsidP="007B3D1B">
            <w:pPr>
              <w:jc w:val="both"/>
              <w:rPr>
                <w:sz w:val="20"/>
                <w:szCs w:val="20"/>
              </w:rPr>
            </w:pPr>
            <w:r w:rsidRPr="00CE3ED8">
              <w:rPr>
                <w:sz w:val="20"/>
                <w:szCs w:val="20"/>
              </w:rPr>
              <w:t>Академия Минпросвещения по программе «Школа современного учителя. История» – 72 ч., 2021 г.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DD0271" w:rsidRDefault="00DD0271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по программе «Реализация требований обновленных ФГОС ООО, ФГОС СОО в работе учителя» (Обществознание), 36 ч., 05.06.2023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C873B8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История, обществознание, право, экономика 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</w:p>
        </w:tc>
      </w:tr>
      <w:tr w:rsidR="00CF0FC6" w:rsidTr="00395821">
        <w:tc>
          <w:tcPr>
            <w:tcW w:w="484" w:type="dxa"/>
          </w:tcPr>
          <w:p w:rsidR="00CF0FC6" w:rsidRDefault="00980B9B" w:rsidP="00CF0FC6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4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Валиева</w:t>
            </w:r>
          </w:p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Венера</w:t>
            </w:r>
          </w:p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Бадртдиновна</w:t>
            </w:r>
          </w:p>
        </w:tc>
        <w:tc>
          <w:tcPr>
            <w:tcW w:w="992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Башкирский государственный университет</w:t>
            </w:r>
          </w:p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Башкирский государственный университет имени М.Акмуллы</w:t>
            </w:r>
          </w:p>
        </w:tc>
        <w:tc>
          <w:tcPr>
            <w:tcW w:w="1134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Филолог</w:t>
            </w:r>
          </w:p>
        </w:tc>
        <w:tc>
          <w:tcPr>
            <w:tcW w:w="1134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Преподаватель татарского языка и литературы, русского языка и литературы, башкирского языка и литературы</w:t>
            </w:r>
          </w:p>
        </w:tc>
        <w:tc>
          <w:tcPr>
            <w:tcW w:w="567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DD0271" w:rsidRPr="00DD0271" w:rsidRDefault="00DD0271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D0271">
              <w:rPr>
                <w:rFonts w:ascii="Calibri" w:eastAsia="Calibri" w:hAnsi="Calibri" w:cs="Calibri"/>
                <w:sz w:val="20"/>
                <w:szCs w:val="20"/>
              </w:rPr>
              <w:t>ГАУ ДПО ИРО РБ по программе «Использование цифровых электронных ресурсов в преподавании татарского языка и литературы в условиях реализации ФГОС СОО»72 часа, г.Уфа, 2022г.</w:t>
            </w:r>
          </w:p>
          <w:p w:rsidR="00DD0271" w:rsidRPr="00DD0271" w:rsidRDefault="00DD0271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D0271">
              <w:rPr>
                <w:rFonts w:ascii="Calibri" w:eastAsia="Calibri" w:hAnsi="Calibri" w:cs="Calibri"/>
                <w:sz w:val="20"/>
                <w:szCs w:val="20"/>
              </w:rPr>
              <w:t>ГАУ ДПО ИРО РБ по программе «Использование цифровых электронных ресурсов в преподавании башкирского языка и литературы в условиях реализации ФГОС»72 часа, г.Уфа, 2023г.</w:t>
            </w:r>
          </w:p>
          <w:p w:rsidR="00DD0271" w:rsidRPr="00DD0271" w:rsidRDefault="00DD0271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D0271">
              <w:rPr>
                <w:rFonts w:ascii="Calibri" w:eastAsia="Calibri" w:hAnsi="Calibri" w:cs="Calibri"/>
                <w:sz w:val="20"/>
                <w:szCs w:val="20"/>
              </w:rPr>
              <w:t>ГАУ ДПО ИРО РБ по программе «Формирование и оценивание читательской грамотности на уроках татарского языка и литературы в рамках реализации обновленного ФГОС», 72 ч., 19.04.2023</w:t>
            </w:r>
          </w:p>
          <w:p w:rsidR="00DD0271" w:rsidRPr="00DD0271" w:rsidRDefault="00DD0271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F0FC6" w:rsidRPr="00337B75" w:rsidRDefault="00CF0FC6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F0FC6" w:rsidRPr="00337B75" w:rsidRDefault="00CF0FC6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F0FC6" w:rsidRPr="00337B75" w:rsidRDefault="00CF0FC6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F0FC6" w:rsidRPr="00337B75" w:rsidRDefault="00CF0FC6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F0FC6" w:rsidRPr="00535D08" w:rsidRDefault="00CF0FC6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566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CF0FC6" w:rsidRPr="00535D08" w:rsidRDefault="00CF0FC6" w:rsidP="00CF0FC6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башкирский язык, татарский язык и литература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Вохмина Галина Ивановна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Бирский государственный педагогический </w:t>
            </w:r>
            <w:r>
              <w:rPr>
                <w:sz w:val="20"/>
                <w:szCs w:val="20"/>
              </w:rPr>
              <w:lastRenderedPageBreak/>
              <w:t>институт 1990г.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 биологии и химии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B417FE" w:rsidRDefault="00B417FE" w:rsidP="007B3D1B">
            <w:pPr>
              <w:jc w:val="both"/>
              <w:rPr>
                <w:sz w:val="20"/>
                <w:szCs w:val="20"/>
              </w:rPr>
            </w:pPr>
            <w:r w:rsidRPr="00B417FE">
              <w:rPr>
                <w:sz w:val="20"/>
                <w:szCs w:val="20"/>
              </w:rPr>
              <w:t>«Школа современного учителя. Развитие естественно-научной грамотности», ФГАОУ ДПО «Академия реализации государственной политики и профессионального развития работников образования Минпросвещения РФ», г. Москва, 01.03-19.04.2022 г., 56 ч., рег. № у-</w:t>
            </w:r>
            <w:r w:rsidRPr="00B417FE">
              <w:rPr>
                <w:sz w:val="20"/>
                <w:szCs w:val="20"/>
              </w:rPr>
              <w:lastRenderedPageBreak/>
              <w:t>05448</w:t>
            </w:r>
            <w:r>
              <w:rPr>
                <w:sz w:val="20"/>
                <w:szCs w:val="20"/>
              </w:rPr>
              <w:t>8/б.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B417FE" w:rsidRDefault="00B417FE" w:rsidP="007B3D1B">
            <w:pPr>
              <w:jc w:val="both"/>
              <w:rPr>
                <w:sz w:val="20"/>
                <w:szCs w:val="20"/>
              </w:rPr>
            </w:pPr>
            <w:r w:rsidRPr="00B417FE">
              <w:rPr>
                <w:sz w:val="20"/>
                <w:szCs w:val="20"/>
              </w:rPr>
              <w:t xml:space="preserve"> "Ключевые компетенции педагога в 2022-2023 уч. г. обновлённые ФГОС; Проект" Школа Мин просвещения"классное руководство и патриотическое воспитание: инклюзия: олимпиады, конкурсы, мероприятия и методические серви</w:t>
            </w:r>
            <w:r>
              <w:rPr>
                <w:sz w:val="20"/>
                <w:szCs w:val="20"/>
              </w:rPr>
              <w:t>сы Мин просвещения "-144 часа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435D61" w:rsidRDefault="00B417FE" w:rsidP="007B3D1B">
            <w:pPr>
              <w:jc w:val="both"/>
              <w:rPr>
                <w:sz w:val="20"/>
                <w:szCs w:val="20"/>
              </w:rPr>
            </w:pPr>
            <w:r w:rsidRPr="00B417FE">
              <w:rPr>
                <w:sz w:val="20"/>
                <w:szCs w:val="20"/>
              </w:rPr>
              <w:t xml:space="preserve">Основы преподавания химии в соответствии с обновлёнными ФГОС </w:t>
            </w:r>
          </w:p>
          <w:p w:rsidR="00C873B8" w:rsidRDefault="00B417FE" w:rsidP="007B3D1B">
            <w:pPr>
              <w:jc w:val="both"/>
              <w:rPr>
                <w:sz w:val="20"/>
                <w:szCs w:val="20"/>
              </w:rPr>
            </w:pPr>
            <w:r w:rsidRPr="00B417FE">
              <w:rPr>
                <w:sz w:val="20"/>
                <w:szCs w:val="20"/>
              </w:rPr>
              <w:t>– «Единый урок» август 2022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DD0271" w:rsidRDefault="00DD0271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 по программе «Информационная безопасность детей: социальные и технологические аспекты», 48 ч., 19.04.2023 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DD0271" w:rsidRDefault="0073220E" w:rsidP="007B3D1B">
            <w:pPr>
              <w:jc w:val="both"/>
              <w:rPr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 xml:space="preserve">ЦНППМПР ГБПОУ Уфимский многопрофильный колледж по программе </w:t>
            </w:r>
            <w:r>
              <w:rPr>
                <w:rFonts w:cstheme="minorHAnsi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Реализация требований обновленных ФГОС ООО, ФГОС СОО в работе учителя» (Биология), 36 ч., 26.06.2023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73220E" w:rsidRDefault="0073220E" w:rsidP="007B3D1B">
            <w:pPr>
              <w:jc w:val="both"/>
              <w:rPr>
                <w:sz w:val="20"/>
                <w:szCs w:val="20"/>
              </w:rPr>
            </w:pPr>
            <w:r w:rsidRPr="00166FAE">
              <w:rPr>
                <w:rFonts w:cstheme="minorHAnsi"/>
                <w:sz w:val="20"/>
                <w:szCs w:val="20"/>
              </w:rPr>
              <w:t xml:space="preserve">ЦНППМПР ГБПОУ Уфимский многопрофильный колледж по программе </w:t>
            </w:r>
            <w:r>
              <w:rPr>
                <w:rFonts w:cstheme="minorHAnsi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Реализация требований обновленных ФГОС ООО, ФГОС СОО в работе учителя» (Химия), 36 ч., 04.09.2023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B417F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566" w:type="dxa"/>
          </w:tcPr>
          <w:p w:rsidR="00C873B8" w:rsidRDefault="00B417FE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:rsidR="00C873B8" w:rsidRDefault="00435D61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Биология,</w:t>
            </w:r>
            <w:r w:rsidR="00C873B8">
              <w:rPr>
                <w:sz w:val="20"/>
                <w:szCs w:val="20"/>
              </w:rPr>
              <w:t xml:space="preserve"> химии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AF01E4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Галиева Линиза Чулпановна</w:t>
            </w:r>
          </w:p>
        </w:tc>
        <w:tc>
          <w:tcPr>
            <w:tcW w:w="992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высшее,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Бирский государственный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педагогический </w:t>
            </w:r>
          </w:p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институт</w:t>
            </w:r>
          </w:p>
        </w:tc>
        <w:tc>
          <w:tcPr>
            <w:tcW w:w="113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начальных классов, учитель английского языка</w:t>
            </w:r>
          </w:p>
        </w:tc>
        <w:tc>
          <w:tcPr>
            <w:tcW w:w="1134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педагогика и методика начального образования </w:t>
            </w:r>
          </w:p>
        </w:tc>
        <w:tc>
          <w:tcPr>
            <w:tcW w:w="567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73220E" w:rsidRPr="0073220E" w:rsidRDefault="00C873B8" w:rsidP="007B3D1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 </w:t>
            </w:r>
            <w:r w:rsidR="0073220E" w:rsidRPr="0073220E">
              <w:rPr>
                <w:rFonts w:ascii="Calibri" w:eastAsia="Calibri" w:hAnsi="Calibri" w:cs="Calibri"/>
                <w:sz w:val="20"/>
                <w:szCs w:val="20"/>
              </w:rPr>
              <w:t xml:space="preserve">ЦНППМПР ГБПОУ Уфимский многопрофильный колледж по программе «Формирование функциональной грамотности обучающихся в общеобразовательной школе»” - 108 часов, г. Уфа, 2021г. 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3220E">
              <w:rPr>
                <w:rFonts w:ascii="Calibri" w:eastAsia="Calibri" w:hAnsi="Calibri" w:cs="Calibri"/>
                <w:sz w:val="20"/>
                <w:szCs w:val="20"/>
              </w:rPr>
              <w:t xml:space="preserve">ООО «Межреспубликанский Институт повышения квалификации и переподготовки кадров при президиуме Федерации развития образования» по программе дополнительного образования “Планирование и организация дополнительных мероприятий по усилению мер безопасности в образовательных организациях” - 72 часа, г. Брянск, 2021г. 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3220E">
              <w:rPr>
                <w:rFonts w:ascii="Calibri" w:eastAsia="Calibri" w:hAnsi="Calibri" w:cs="Calibri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«Бизнес-Школа «Альтернатива» по программе “Профилактика наркомании, алкоголизма и табакокурения»” - 72 часа, г. Туймазы, 2022г.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3220E">
              <w:rPr>
                <w:rFonts w:ascii="Calibri" w:eastAsia="Calibri" w:hAnsi="Calibri" w:cs="Calibri"/>
                <w:sz w:val="20"/>
                <w:szCs w:val="20"/>
              </w:rPr>
              <w:t xml:space="preserve"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</w:t>
            </w:r>
            <w:r w:rsidRPr="0073220E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профессиональной деятельности» - 72 часа, г. Красноярск, 2022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3220E">
              <w:rPr>
                <w:rFonts w:ascii="Calibri" w:eastAsia="Calibri" w:hAnsi="Calibri" w:cs="Calibri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«Особенности подготовки к сдаче ОГЭ по английскому языку в условиях реализации ФГОС ООО» - 72 часа, г. Красноярск, 2022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3220E">
              <w:rPr>
                <w:rFonts w:ascii="Calibri" w:eastAsia="Calibri" w:hAnsi="Calibri" w:cs="Calibri"/>
                <w:sz w:val="20"/>
                <w:szCs w:val="20"/>
              </w:rPr>
              <w:t>ООО «Федерация развития образования» г. Брянск по программе «Ключевые компетенции педагога в 2022/2023 уч. г.: обновленные ФГОС, Проект «Школа «Минпросвещения»; классное руководство; олимпиады, конкурсы, мероприятия и методические сервисы Минпросвещения», 144 ч., 30.08.2022</w:t>
            </w:r>
          </w:p>
          <w:p w:rsidR="0073220E" w:rsidRPr="0073220E" w:rsidRDefault="0073220E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220E">
              <w:rPr>
                <w:rFonts w:ascii="Calibri" w:eastAsia="Calibri" w:hAnsi="Calibri" w:cs="Times New Roman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 «Информационная безопасность детей: социальные и технологические аспекты», 48 ч., 19.04.2023</w:t>
            </w:r>
          </w:p>
          <w:p w:rsidR="0073220E" w:rsidRPr="00535D08" w:rsidRDefault="0073220E" w:rsidP="007B3D1B">
            <w:pPr>
              <w:jc w:val="both"/>
              <w:rPr>
                <w:rFonts w:cstheme="minorHAnsi"/>
                <w:sz w:val="20"/>
                <w:szCs w:val="20"/>
              </w:rPr>
            </w:pPr>
            <w:r w:rsidRPr="0073220E">
              <w:rPr>
                <w:rFonts w:ascii="Calibri" w:eastAsia="Calibri" w:hAnsi="Calibri" w:cs="Times New Roman"/>
                <w:sz w:val="20"/>
                <w:szCs w:val="20"/>
              </w:rPr>
              <w:t>ЦНППМПР «Реализация требований обновленных ФГОС в работе учителя» (Английский язык), 36 ч., 31.08.2023</w:t>
            </w:r>
          </w:p>
          <w:p w:rsidR="00C873B8" w:rsidRPr="00535D08" w:rsidRDefault="00C873B8" w:rsidP="007B3D1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Pr="00535D08" w:rsidRDefault="00166FAE" w:rsidP="00AF01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</w:t>
            </w:r>
            <w:r w:rsidR="009F10A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6" w:type="dxa"/>
          </w:tcPr>
          <w:p w:rsidR="00C873B8" w:rsidRPr="00535D08" w:rsidRDefault="00166FAE" w:rsidP="00AF01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9F10A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C873B8" w:rsidRPr="00535D08" w:rsidRDefault="00C873B8" w:rsidP="00AF01E4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английский язык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Гатауллина Гульназ Гамбаровна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Башкирский государственный университет</w:t>
            </w:r>
          </w:p>
        </w:tc>
        <w:tc>
          <w:tcPr>
            <w:tcW w:w="1134" w:type="dxa"/>
          </w:tcPr>
          <w:p w:rsidR="00C873B8" w:rsidRDefault="008033C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Физик. Преподаватель</w:t>
            </w:r>
            <w:r w:rsidR="00C873B8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92429D" w:rsidRDefault="0092429D" w:rsidP="007B3D1B">
            <w:pPr>
              <w:pStyle w:val="a6"/>
              <w:jc w:val="both"/>
            </w:pPr>
            <w:r>
              <w:t>ГАУ ДПО ИРО РБ по программе «Подготовка экспертов республиканской предметной комиссии при проведении государственной итоговой аттестации по образовательным программам основного общего образования по математике» -24 часа, г.Уфа,2021г.</w:t>
            </w:r>
          </w:p>
          <w:p w:rsidR="00435D61" w:rsidRDefault="00435D61" w:rsidP="007B3D1B">
            <w:pPr>
              <w:pStyle w:val="a6"/>
              <w:jc w:val="both"/>
            </w:pPr>
          </w:p>
          <w:p w:rsidR="0092429D" w:rsidRDefault="0092429D" w:rsidP="007B3D1B">
            <w:pPr>
              <w:pStyle w:val="a6"/>
              <w:jc w:val="both"/>
            </w:pPr>
            <w:r>
              <w:t>ООО «Центр повышения квалификации и переподготовки «Луч Знаний» диплом предоставляет право на ведение профессиональной деятельности в сфере образования и подтверждает присвоение квалификации Учитель математики –г.Красноярск,2021г.</w:t>
            </w:r>
          </w:p>
          <w:p w:rsidR="00435D61" w:rsidRDefault="00435D61" w:rsidP="007B3D1B">
            <w:pPr>
              <w:pStyle w:val="a6"/>
              <w:jc w:val="both"/>
            </w:pPr>
          </w:p>
          <w:p w:rsidR="00435D61" w:rsidRDefault="0092429D" w:rsidP="007B3D1B">
            <w:pPr>
              <w:jc w:val="both"/>
            </w:pPr>
            <w:r>
              <w:t xml:space="preserve">ООО «Центр инновационного образования и воспитания» по программе «Основы преподавания математики с соответствии с обновленными ФГОС» -43 </w:t>
            </w:r>
            <w:r w:rsidR="00887C03">
              <w:t>часа, г.Саратов</w:t>
            </w:r>
            <w:r>
              <w:t>,2022г.</w:t>
            </w:r>
          </w:p>
          <w:p w:rsidR="00435D61" w:rsidRDefault="00435D61" w:rsidP="007B3D1B">
            <w:pPr>
              <w:jc w:val="both"/>
            </w:pP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«Преподавание предмета «Математика» в условиях реализации обновленных ФГОС ООО, ФГОС СОО», 108 ч., 26.09.2023</w:t>
            </w:r>
          </w:p>
          <w:p w:rsidR="00435D61" w:rsidRDefault="00435D61" w:rsidP="007B3D1B">
            <w:pPr>
              <w:jc w:val="both"/>
            </w:pPr>
          </w:p>
          <w:p w:rsidR="00435D61" w:rsidRDefault="00435D61" w:rsidP="007B3D1B">
            <w:pPr>
              <w:jc w:val="both"/>
            </w:pPr>
          </w:p>
          <w:p w:rsidR="00435D61" w:rsidRPr="0073220E" w:rsidRDefault="00435D61" w:rsidP="007B3D1B">
            <w:pPr>
              <w:jc w:val="both"/>
            </w:pPr>
          </w:p>
        </w:tc>
        <w:tc>
          <w:tcPr>
            <w:tcW w:w="426" w:type="dxa"/>
          </w:tcPr>
          <w:p w:rsidR="00C873B8" w:rsidRDefault="009242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9F10A4"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C873B8" w:rsidRDefault="0092429D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887C03" w:rsidTr="00395821">
        <w:tc>
          <w:tcPr>
            <w:tcW w:w="484" w:type="dxa"/>
          </w:tcPr>
          <w:p w:rsidR="00887C03" w:rsidRDefault="00980B9B" w:rsidP="00887C03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5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Гильмутдинова Татьяна Александровна </w:t>
            </w:r>
          </w:p>
        </w:tc>
        <w:tc>
          <w:tcPr>
            <w:tcW w:w="992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887C03" w:rsidRDefault="00887C03" w:rsidP="00887C0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физики и математики</w:t>
            </w:r>
          </w:p>
        </w:tc>
        <w:tc>
          <w:tcPr>
            <w:tcW w:w="1134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87C03" w:rsidRDefault="00887C03" w:rsidP="007B3D1B">
            <w:pPr>
              <w:jc w:val="both"/>
              <w:rPr>
                <w:sz w:val="20"/>
                <w:szCs w:val="20"/>
              </w:rPr>
            </w:pPr>
            <w:r w:rsidRPr="00887C03">
              <w:rPr>
                <w:sz w:val="20"/>
                <w:szCs w:val="20"/>
              </w:rPr>
              <w:t>ООО «Центр инновационного образования и воспитания» по программе «Основы обеспечения информационной безопасности детей» - 36 часов, г. Саратов, 2021г.</w:t>
            </w:r>
          </w:p>
          <w:p w:rsidR="00435D61" w:rsidRPr="00887C03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887C03" w:rsidRDefault="00887C03" w:rsidP="007B3D1B">
            <w:pPr>
              <w:jc w:val="both"/>
              <w:rPr>
                <w:sz w:val="20"/>
                <w:szCs w:val="20"/>
              </w:rPr>
            </w:pPr>
            <w:r w:rsidRPr="00887C03">
              <w:rPr>
                <w:sz w:val="20"/>
                <w:szCs w:val="20"/>
              </w:rPr>
              <w:t>ФГАОУВО «Московский физико-технический институт (национальный исследовательский университет) по дополнительной профессиональной программе «Быстрый старт в искусственный интеллект» - 72 ак.часа, г. Москва, 2022г.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10A4">
              <w:rPr>
                <w:sz w:val="20"/>
                <w:szCs w:val="20"/>
              </w:rPr>
              <w:t>7</w:t>
            </w:r>
          </w:p>
        </w:tc>
        <w:tc>
          <w:tcPr>
            <w:tcW w:w="566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10A4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87C03" w:rsidRDefault="00887C03" w:rsidP="00887C03">
            <w:pPr>
              <w:rPr>
                <w:sz w:val="20"/>
                <w:szCs w:val="20"/>
              </w:rPr>
            </w:pPr>
          </w:p>
        </w:tc>
      </w:tr>
      <w:tr w:rsidR="00C7024E" w:rsidTr="00395821">
        <w:tc>
          <w:tcPr>
            <w:tcW w:w="484" w:type="dxa"/>
          </w:tcPr>
          <w:p w:rsidR="00C7024E" w:rsidRDefault="00980B9B" w:rsidP="00C7024E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Даутова Эльза Лутфулловна</w:t>
            </w:r>
          </w:p>
        </w:tc>
        <w:tc>
          <w:tcPr>
            <w:tcW w:w="992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Высшее. Андижанский государственный педагогический институт</w:t>
            </w:r>
          </w:p>
        </w:tc>
        <w:tc>
          <w:tcPr>
            <w:tcW w:w="113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Математика с дополнительной специальностью физика</w:t>
            </w:r>
          </w:p>
        </w:tc>
        <w:tc>
          <w:tcPr>
            <w:tcW w:w="1134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C7024E" w:rsidRDefault="00C7024E" w:rsidP="007B3D1B">
            <w:pPr>
              <w:jc w:val="both"/>
              <w:rPr>
                <w:sz w:val="20"/>
                <w:szCs w:val="20"/>
              </w:rPr>
            </w:pPr>
            <w:r w:rsidRPr="00C7024E">
              <w:rPr>
                <w:sz w:val="20"/>
                <w:szCs w:val="20"/>
              </w:rPr>
              <w:t>ООО «Инфоурок» по программе «Особенности введения и реализации обновленного ФГОС ООО»- 72 часов, г.Смоленск,2022 г.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73220E" w:rsidRPr="00887C03" w:rsidRDefault="0073220E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«Преподавание предмета «Математика» в условиях реализации обновленных ФГОС ООО, ФГОС СОО», 108 ч., 08.06.2023</w:t>
            </w:r>
          </w:p>
        </w:tc>
        <w:tc>
          <w:tcPr>
            <w:tcW w:w="426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F10A4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F10A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7024E" w:rsidRDefault="00C7024E" w:rsidP="00C7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D1487D" w:rsidTr="00395821">
        <w:tc>
          <w:tcPr>
            <w:tcW w:w="484" w:type="dxa"/>
          </w:tcPr>
          <w:p w:rsidR="00D1487D" w:rsidRDefault="00980B9B" w:rsidP="00D1487D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54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Кабирова Резида Раисовна</w:t>
            </w:r>
          </w:p>
        </w:tc>
        <w:tc>
          <w:tcPr>
            <w:tcW w:w="992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Учитель, заместитель директора по учебной работе</w:t>
            </w:r>
          </w:p>
        </w:tc>
        <w:tc>
          <w:tcPr>
            <w:tcW w:w="1701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Елабужский государственный педагогический институт</w:t>
            </w:r>
          </w:p>
        </w:tc>
        <w:tc>
          <w:tcPr>
            <w:tcW w:w="1134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134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D1487D" w:rsidRDefault="00D1487D" w:rsidP="007B3D1B">
            <w:pPr>
              <w:jc w:val="both"/>
              <w:rPr>
                <w:sz w:val="20"/>
                <w:szCs w:val="20"/>
              </w:rPr>
            </w:pPr>
            <w:r w:rsidRPr="0054151B">
              <w:rPr>
                <w:sz w:val="20"/>
                <w:szCs w:val="20"/>
              </w:rPr>
              <w:t>Формирование функциональной грамотности учащихся основной школы</w:t>
            </w:r>
            <w:r>
              <w:rPr>
                <w:sz w:val="20"/>
                <w:szCs w:val="20"/>
              </w:rPr>
              <w:t xml:space="preserve">" 28.10.2021-30.10.2021 (18)  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435D61" w:rsidRDefault="00D1487D" w:rsidP="007B3D1B">
            <w:pPr>
              <w:jc w:val="both"/>
              <w:rPr>
                <w:sz w:val="20"/>
                <w:szCs w:val="20"/>
              </w:rPr>
            </w:pPr>
            <w:r w:rsidRPr="0054151B">
              <w:rPr>
                <w:sz w:val="20"/>
                <w:szCs w:val="20"/>
              </w:rPr>
              <w:t xml:space="preserve"> "Педагог дополнительного образования: современные подходы к профессиональной деятельности</w:t>
            </w:r>
            <w:r>
              <w:rPr>
                <w:sz w:val="20"/>
                <w:szCs w:val="20"/>
              </w:rPr>
              <w:t xml:space="preserve">" 06.04.2021-12.04.2021 (72) 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D1487D" w:rsidRDefault="00D1487D" w:rsidP="007B3D1B">
            <w:pPr>
              <w:jc w:val="both"/>
              <w:rPr>
                <w:sz w:val="20"/>
                <w:szCs w:val="20"/>
              </w:rPr>
            </w:pPr>
            <w:r w:rsidRPr="0054151B">
              <w:rPr>
                <w:sz w:val="20"/>
                <w:szCs w:val="20"/>
              </w:rPr>
              <w:t xml:space="preserve">Планирование и реализация дополнительных мероприятий по усилению мер безопасности в образовательных </w:t>
            </w:r>
            <w:r>
              <w:rPr>
                <w:sz w:val="20"/>
                <w:szCs w:val="20"/>
              </w:rPr>
              <w:t xml:space="preserve">организациях 06.07.2021 (72) 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D1487D" w:rsidRDefault="00435D61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B30FD">
              <w:rPr>
                <w:sz w:val="20"/>
                <w:szCs w:val="20"/>
              </w:rPr>
              <w:t>«</w:t>
            </w:r>
            <w:r w:rsidR="00D1487D" w:rsidRPr="0054151B">
              <w:rPr>
                <w:sz w:val="20"/>
                <w:szCs w:val="20"/>
              </w:rPr>
              <w:t>Актуальные вопросы и проблемы заполнения основной отчетности школ" 12.09.2022-18.09.2022 (36)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3B30FD" w:rsidRDefault="003B30FD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«Преподавание предмета «Математика» в условиях реализации обновленных ФГОС ООО, ФГОС СОО», 108 ч., 08.06.2023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3B30FD" w:rsidRDefault="003B30FD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«Введение обновленных ФГОС общего образования: управленческий аспект», 36 ч., 02.06.2023</w:t>
            </w:r>
          </w:p>
          <w:p w:rsidR="003B30FD" w:rsidRDefault="003B30FD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6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D1487D" w:rsidRDefault="00D1487D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8F13A2" w:rsidTr="00395821">
        <w:tc>
          <w:tcPr>
            <w:tcW w:w="484" w:type="dxa"/>
          </w:tcPr>
          <w:p w:rsidR="008F13A2" w:rsidRDefault="00980B9B" w:rsidP="00D1487D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54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 w:rsidRPr="008F13A2">
              <w:rPr>
                <w:sz w:val="20"/>
                <w:szCs w:val="20"/>
              </w:rPr>
              <w:t>Лепешкин Павел Михайлович</w:t>
            </w:r>
          </w:p>
        </w:tc>
        <w:tc>
          <w:tcPr>
            <w:tcW w:w="992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 w:rsidRPr="008F13A2">
              <w:rPr>
                <w:sz w:val="20"/>
                <w:szCs w:val="20"/>
              </w:rPr>
              <w:t>Высшее, Нижневартовский  государственный педагогический институт</w:t>
            </w:r>
          </w:p>
        </w:tc>
        <w:tc>
          <w:tcPr>
            <w:tcW w:w="1134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 w:rsidRPr="008F13A2">
              <w:rPr>
                <w:sz w:val="20"/>
                <w:szCs w:val="20"/>
              </w:rPr>
              <w:t>Учитель физической культуры и спорта</w:t>
            </w:r>
          </w:p>
        </w:tc>
        <w:tc>
          <w:tcPr>
            <w:tcW w:w="1134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F13A2" w:rsidRDefault="008F13A2" w:rsidP="007B3D1B">
            <w:pPr>
              <w:jc w:val="both"/>
              <w:rPr>
                <w:sz w:val="20"/>
                <w:szCs w:val="20"/>
              </w:rPr>
            </w:pPr>
            <w:r w:rsidRPr="008F13A2">
              <w:rPr>
                <w:sz w:val="20"/>
                <w:szCs w:val="20"/>
              </w:rPr>
              <w:t>ООО « Центр инновационного образования и воспитания» по прог</w:t>
            </w:r>
            <w:r w:rsidR="003B30FD">
              <w:rPr>
                <w:sz w:val="20"/>
                <w:szCs w:val="20"/>
              </w:rPr>
              <w:t>рамме повышения квалификации «З</w:t>
            </w:r>
            <w:r w:rsidRPr="008F13A2">
              <w:rPr>
                <w:sz w:val="20"/>
                <w:szCs w:val="20"/>
              </w:rPr>
              <w:t>ащита детей от информации, причиняющей вред их здоровью и (или) развитию» -36 часов, Г. Саратов 15.12.2022г.</w:t>
            </w:r>
          </w:p>
          <w:p w:rsidR="007B3D1B" w:rsidRPr="008F13A2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8F13A2" w:rsidRDefault="008F13A2" w:rsidP="007B3D1B">
            <w:pPr>
              <w:jc w:val="both"/>
              <w:rPr>
                <w:sz w:val="20"/>
                <w:szCs w:val="20"/>
              </w:rPr>
            </w:pPr>
            <w:r w:rsidRPr="008F13A2">
              <w:rPr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«Основы пр</w:t>
            </w:r>
            <w:r w:rsidR="003B30FD">
              <w:rPr>
                <w:sz w:val="20"/>
                <w:szCs w:val="20"/>
              </w:rPr>
              <w:t>еподавания предметной области «Т</w:t>
            </w:r>
            <w:r w:rsidRPr="008F13A2">
              <w:rPr>
                <w:sz w:val="20"/>
                <w:szCs w:val="20"/>
              </w:rPr>
              <w:t xml:space="preserve">ехнология» в соответствии с обновленными </w:t>
            </w:r>
            <w:r w:rsidRPr="008F13A2">
              <w:rPr>
                <w:sz w:val="20"/>
                <w:szCs w:val="20"/>
              </w:rPr>
              <w:lastRenderedPageBreak/>
              <w:t>ФГОС»- 36 часов, 20.10.2022</w:t>
            </w:r>
          </w:p>
          <w:p w:rsidR="007B3D1B" w:rsidRPr="008F13A2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8F13A2" w:rsidRPr="0054151B" w:rsidRDefault="008F13A2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F13A2" w:rsidRDefault="008F13A2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9F10A4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8F13A2" w:rsidRDefault="009F10A4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F13A2" w:rsidRDefault="00435D61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F13A2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 xml:space="preserve">, </w:t>
            </w:r>
          </w:p>
          <w:p w:rsidR="00435D61" w:rsidRDefault="00435D61" w:rsidP="00D1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Линкевичине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Зоя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A84A9A" w:rsidRDefault="00A84A9A" w:rsidP="007B3D1B">
            <w:pPr>
              <w:jc w:val="both"/>
              <w:rPr>
                <w:sz w:val="20"/>
                <w:szCs w:val="20"/>
              </w:rPr>
            </w:pPr>
            <w:r w:rsidRPr="00A84A9A">
              <w:rPr>
                <w:sz w:val="20"/>
                <w:szCs w:val="20"/>
              </w:rPr>
              <w:t>ГАУ ДПО ИРО РБ по программе «Достижение личностных, предметных и метапредметных результатов при изучении русского языка и литературы в свете требований   ФГОС основного и среднего общего образов</w:t>
            </w:r>
            <w:r>
              <w:rPr>
                <w:sz w:val="20"/>
                <w:szCs w:val="20"/>
              </w:rPr>
              <w:t xml:space="preserve">ания» - 72 часа г.Уфа, 2021 г. </w:t>
            </w:r>
          </w:p>
          <w:p w:rsidR="00435D61" w:rsidRPr="00A84A9A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A84A9A" w:rsidRDefault="00A84A9A" w:rsidP="007B3D1B">
            <w:pPr>
              <w:jc w:val="both"/>
              <w:rPr>
                <w:sz w:val="20"/>
                <w:szCs w:val="20"/>
              </w:rPr>
            </w:pPr>
            <w:r w:rsidRPr="00A84A9A">
              <w:rPr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профессиональной деятельности»-</w:t>
            </w:r>
            <w:r>
              <w:rPr>
                <w:sz w:val="20"/>
                <w:szCs w:val="20"/>
              </w:rPr>
              <w:t xml:space="preserve"> 72 часа, г.Красноярск. 2021 г.</w:t>
            </w:r>
          </w:p>
          <w:p w:rsidR="00435D61" w:rsidRPr="00A84A9A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C873B8" w:rsidRDefault="00A84A9A" w:rsidP="007B3D1B">
            <w:pPr>
              <w:jc w:val="both"/>
              <w:rPr>
                <w:sz w:val="20"/>
                <w:szCs w:val="20"/>
              </w:rPr>
            </w:pPr>
            <w:r w:rsidRPr="00A84A9A">
              <w:rPr>
                <w:sz w:val="20"/>
                <w:szCs w:val="20"/>
              </w:rPr>
              <w:t>МП РФ ФГБОУ ВО «Башкирский государственный педагогический университет им. Акмуллы  по прграмме «Актуальные аспекты подготовки к ЕГЭ по русскому языку-2021 (новые требования и критерии)» -6 часов ,г.Уфа, 2021 г.</w:t>
            </w: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</w:p>
          <w:p w:rsidR="00435D61" w:rsidRDefault="00435D61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«Совершенствование профессиональных компетенций учителя русского языка и литературы в условиях реализации обновленных ФГОС ООО, ФГОС СОО», 108 ч.</w:t>
            </w:r>
            <w:r w:rsidR="007B3D1B">
              <w:rPr>
                <w:sz w:val="20"/>
                <w:szCs w:val="20"/>
              </w:rPr>
              <w:t>, 26.09.2023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A84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6" w:type="dxa"/>
          </w:tcPr>
          <w:p w:rsidR="00C873B8" w:rsidRDefault="00A84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C873B8" w:rsidRDefault="00985E0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язык, </w:t>
            </w:r>
            <w:r w:rsidR="00C873B8">
              <w:rPr>
                <w:sz w:val="20"/>
                <w:szCs w:val="20"/>
              </w:rPr>
              <w:t>литература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D37F73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54" w:type="dxa"/>
          </w:tcPr>
          <w:p w:rsidR="00C873B8" w:rsidRDefault="003B30FD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Талипова</w:t>
            </w:r>
            <w:r w:rsidR="00C873B8">
              <w:rPr>
                <w:sz w:val="20"/>
                <w:szCs w:val="20"/>
              </w:rPr>
              <w:t xml:space="preserve"> Чулпан Фанисовна</w:t>
            </w:r>
          </w:p>
        </w:tc>
        <w:tc>
          <w:tcPr>
            <w:tcW w:w="992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Набережночелнинский институт социально педагогических технологий и ресурсов</w:t>
            </w:r>
          </w:p>
        </w:tc>
        <w:tc>
          <w:tcPr>
            <w:tcW w:w="1134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Информатик-дизайнер</w:t>
            </w:r>
          </w:p>
        </w:tc>
        <w:tc>
          <w:tcPr>
            <w:tcW w:w="1134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Прикладная информатика (по областям)</w:t>
            </w:r>
          </w:p>
        </w:tc>
        <w:tc>
          <w:tcPr>
            <w:tcW w:w="567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CC0ABF" w:rsidRDefault="00CC0ABF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«Центр инновационного образования и воспитания» по программе повышения квалификации «Основы преподавания информатики в соответствии с обновленными ФГОС» - 36ч., </w:t>
            </w:r>
            <w:r w:rsidR="00651207">
              <w:rPr>
                <w:sz w:val="20"/>
                <w:szCs w:val="20"/>
              </w:rPr>
              <w:t>г.Саратов, 2022г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651207" w:rsidRDefault="00651207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МФТИ, «Быстрый старт в искусственный интеллект», 72ч., г.Москва, 2022г. 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651207" w:rsidRDefault="00651207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БГПУ, «Цифровые технологии в профессиональной деятельности учителя», 72часа, г.Уфа, 2022г. 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3B30FD" w:rsidRDefault="003B30FD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«Организация уроков информатики в соответствии с требованиями ФГОС ООО и ФГОС СОО», 36 ч., 18.10.2023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8D113C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6" w:type="dxa"/>
          </w:tcPr>
          <w:p w:rsidR="00C873B8" w:rsidRDefault="008D113C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418" w:type="dxa"/>
          </w:tcPr>
          <w:p w:rsidR="00C873B8" w:rsidRDefault="00985E08" w:rsidP="00D37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B30FD">
              <w:rPr>
                <w:sz w:val="20"/>
                <w:szCs w:val="20"/>
              </w:rPr>
              <w:t>нформатика</w:t>
            </w:r>
          </w:p>
        </w:tc>
      </w:tr>
      <w:tr w:rsidR="007B254D" w:rsidTr="00395821">
        <w:tc>
          <w:tcPr>
            <w:tcW w:w="484" w:type="dxa"/>
          </w:tcPr>
          <w:p w:rsidR="007B254D" w:rsidRDefault="00980B9B" w:rsidP="007B254D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54" w:type="dxa"/>
          </w:tcPr>
          <w:p w:rsidR="007B254D" w:rsidRDefault="007B254D" w:rsidP="007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Мингалиева Фларида Тимеряновна</w:t>
            </w:r>
          </w:p>
        </w:tc>
        <w:tc>
          <w:tcPr>
            <w:tcW w:w="992" w:type="dxa"/>
          </w:tcPr>
          <w:p w:rsidR="007B254D" w:rsidRDefault="007B254D" w:rsidP="007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7B254D" w:rsidRDefault="007B254D" w:rsidP="007B254D">
            <w:pPr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Высшее, Бирский государственный педагогический институт</w:t>
            </w:r>
          </w:p>
        </w:tc>
        <w:tc>
          <w:tcPr>
            <w:tcW w:w="1134" w:type="dxa"/>
          </w:tcPr>
          <w:p w:rsidR="007B254D" w:rsidRDefault="007B254D" w:rsidP="007B254D">
            <w:pPr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Учитель средней школы</w:t>
            </w:r>
          </w:p>
        </w:tc>
        <w:tc>
          <w:tcPr>
            <w:tcW w:w="1134" w:type="dxa"/>
          </w:tcPr>
          <w:p w:rsidR="007B254D" w:rsidRDefault="007B254D" w:rsidP="007B254D">
            <w:pPr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Математика и физика</w:t>
            </w:r>
          </w:p>
        </w:tc>
        <w:tc>
          <w:tcPr>
            <w:tcW w:w="567" w:type="dxa"/>
          </w:tcPr>
          <w:p w:rsidR="007B254D" w:rsidRPr="00535D08" w:rsidRDefault="007B254D" w:rsidP="007B254D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7B254D" w:rsidRPr="00535D08" w:rsidRDefault="007B254D" w:rsidP="007B254D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7B254D" w:rsidRDefault="007B254D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ГАУ ДПО Институт развития образования Республики Башкортостан по программе «Преподавание физики в условиях обновленных ФГОС» (дистанцио</w:t>
            </w:r>
            <w:r>
              <w:rPr>
                <w:sz w:val="20"/>
                <w:szCs w:val="20"/>
              </w:rPr>
              <w:t>нно) - 72 часа, г. Уфа, 2022 г.</w:t>
            </w:r>
          </w:p>
          <w:p w:rsidR="007B3D1B" w:rsidRPr="007B254D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7B254D" w:rsidRDefault="007B254D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 xml:space="preserve">ГАУ ДПО Институт развития образования Республики Башкортостан по программе «Преподавание математики в условиях обновленных </w:t>
            </w:r>
            <w:r w:rsidRPr="007B254D">
              <w:rPr>
                <w:sz w:val="20"/>
                <w:szCs w:val="20"/>
              </w:rPr>
              <w:lastRenderedPageBreak/>
              <w:t>ФГОС» (дистанцио</w:t>
            </w:r>
            <w:r>
              <w:rPr>
                <w:sz w:val="20"/>
                <w:szCs w:val="20"/>
              </w:rPr>
              <w:t>нно) - 72 часа, г. Уфа, 2022 г.</w:t>
            </w:r>
          </w:p>
          <w:p w:rsidR="007B3D1B" w:rsidRPr="007B254D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7B254D" w:rsidRPr="007B254D" w:rsidRDefault="007B254D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ГАУ ДПО Институт развития образования Республики Башкортостан по программе «Преподавание технологии в условиях цифровизации образования» (дистанцио</w:t>
            </w:r>
            <w:r>
              <w:rPr>
                <w:sz w:val="20"/>
                <w:szCs w:val="20"/>
              </w:rPr>
              <w:t>нно) - 72 часа, г. Уфа, 2023 г.</w:t>
            </w:r>
          </w:p>
          <w:p w:rsidR="007B254D" w:rsidRDefault="007B254D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ГАУ ДПО Институт развития образования Республики Башкортостан по программе «Безопасност</w:t>
            </w:r>
            <w:r w:rsidR="007B3D1B">
              <w:rPr>
                <w:sz w:val="20"/>
                <w:szCs w:val="20"/>
              </w:rPr>
              <w:t xml:space="preserve">ь детей в сети Интернет», </w:t>
            </w:r>
            <w:r w:rsidRPr="007B254D">
              <w:rPr>
                <w:sz w:val="20"/>
                <w:szCs w:val="20"/>
              </w:rPr>
              <w:t>72 часа, г. Уфа, 2023 г.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A371CB" w:rsidRDefault="00A371CB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ГАУ ДПО Институт развития образования Республики Башкортостан по программе</w:t>
            </w:r>
            <w:r>
              <w:rPr>
                <w:sz w:val="20"/>
                <w:szCs w:val="20"/>
              </w:rPr>
              <w:t xml:space="preserve"> «Профилактика наркомании, табакокурения и детского алкоголизма в образовательной среде», 24 ч., 19.04.2023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A371CB" w:rsidRDefault="00A371CB" w:rsidP="007B3D1B">
            <w:pPr>
              <w:jc w:val="both"/>
              <w:rPr>
                <w:sz w:val="20"/>
                <w:szCs w:val="20"/>
              </w:rPr>
            </w:pPr>
            <w:r w:rsidRPr="007B254D">
              <w:rPr>
                <w:sz w:val="20"/>
                <w:szCs w:val="20"/>
              </w:rPr>
              <w:t>ГАУ ДПО Институт развития образования Республики Башкортостан по программе</w:t>
            </w:r>
            <w:r>
              <w:rPr>
                <w:sz w:val="20"/>
                <w:szCs w:val="20"/>
              </w:rPr>
              <w:t xml:space="preserve"> «Проектирование программы воспитания и механизмы ее реализации в условиях обновленных ФГОС НОО и ФГОС ООО», 72 ч., 21.04.2023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A371CB" w:rsidRDefault="00A371CB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 Преподавание предмета «Математика» в условиях реализации обновленных ФГОС ООО, ФГОС СОО», 108 ч., 08.06.2023</w:t>
            </w:r>
          </w:p>
          <w:p w:rsidR="007B3D1B" w:rsidRDefault="007B3D1B" w:rsidP="007B3D1B">
            <w:pPr>
              <w:jc w:val="both"/>
              <w:rPr>
                <w:sz w:val="20"/>
                <w:szCs w:val="20"/>
              </w:rPr>
            </w:pPr>
          </w:p>
          <w:p w:rsidR="00A371CB" w:rsidRDefault="00A371CB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</w:tc>
        <w:tc>
          <w:tcPr>
            <w:tcW w:w="426" w:type="dxa"/>
          </w:tcPr>
          <w:p w:rsidR="007B254D" w:rsidRDefault="009F10A4" w:rsidP="007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566" w:type="dxa"/>
          </w:tcPr>
          <w:p w:rsidR="007B254D" w:rsidRDefault="009F10A4" w:rsidP="007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7B254D" w:rsidRDefault="007B3D1B" w:rsidP="007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395821">
              <w:rPr>
                <w:sz w:val="20"/>
                <w:szCs w:val="20"/>
              </w:rPr>
              <w:t>атематика, физика, технология</w:t>
            </w:r>
          </w:p>
        </w:tc>
      </w:tr>
      <w:tr w:rsidR="004E206A" w:rsidTr="00395821">
        <w:tc>
          <w:tcPr>
            <w:tcW w:w="484" w:type="dxa"/>
          </w:tcPr>
          <w:p w:rsidR="004E206A" w:rsidRPr="00763A9A" w:rsidRDefault="00980B9B" w:rsidP="004E206A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354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Миннуллина Эльза Рикансовна</w:t>
            </w:r>
          </w:p>
        </w:tc>
        <w:tc>
          <w:tcPr>
            <w:tcW w:w="992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учитель </w:t>
            </w:r>
          </w:p>
        </w:tc>
        <w:tc>
          <w:tcPr>
            <w:tcW w:w="1701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</w:t>
            </w:r>
          </w:p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 xml:space="preserve">Челябинская государственная академия культуры и искусств </w:t>
            </w:r>
          </w:p>
        </w:tc>
        <w:tc>
          <w:tcPr>
            <w:tcW w:w="1134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музыки и пения, руководитель детского хора</w:t>
            </w:r>
          </w:p>
        </w:tc>
        <w:tc>
          <w:tcPr>
            <w:tcW w:w="1134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Педагогика и методика преподавания музыки и пения</w:t>
            </w:r>
          </w:p>
        </w:tc>
        <w:tc>
          <w:tcPr>
            <w:tcW w:w="567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A371CB" w:rsidRPr="00A371CB" w:rsidRDefault="00A371CB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71CB">
              <w:rPr>
                <w:rFonts w:ascii="Calibri" w:eastAsia="Calibri" w:hAnsi="Calibri" w:cs="Calibri"/>
                <w:sz w:val="20"/>
                <w:szCs w:val="20"/>
              </w:rPr>
              <w:t>ООО «Центр повышения квалификации и переподготовки «Луч знаний» по программе «Педагог дополнительного образования: современные подходы к профессиональной деятельности» - 72 часов, г.Красноярск, 2021г.</w:t>
            </w:r>
          </w:p>
          <w:p w:rsidR="00A371CB" w:rsidRPr="00A371CB" w:rsidRDefault="00A371CB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71CB">
              <w:rPr>
                <w:rFonts w:ascii="Calibri" w:eastAsia="Calibri" w:hAnsi="Calibri" w:cs="Calibri"/>
                <w:sz w:val="20"/>
                <w:szCs w:val="20"/>
              </w:rPr>
              <w:t>ООО Межреспубликанский институт повышения квалификации и переподготовки кадров при Президиуме ФРО по программе: «Планирование и реализация дополнительных мероприятий по усилению мер безопасности в образовательных организациях» - 72 часов, г. Брянск, 2021г.</w:t>
            </w:r>
          </w:p>
          <w:p w:rsidR="00A371CB" w:rsidRPr="00A371CB" w:rsidRDefault="00A371CB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71CB">
              <w:rPr>
                <w:rFonts w:ascii="Calibri" w:eastAsia="Calibri" w:hAnsi="Calibri" w:cs="Calibri"/>
                <w:sz w:val="20"/>
                <w:szCs w:val="20"/>
              </w:rPr>
              <w:t xml:space="preserve">ООО «Федерация развития образования» по программе: «Ключевые компетенции педагога в 2022-2023уч.г.: обновлённые ФГОС, Проект «Школа Минпросвещения»; классное руководство и патриотическое воспитание; иеклюзия; олимпиады, конкурсы, мероприятия и методические сервисы Минпросвещения» - 144 </w:t>
            </w:r>
            <w:r w:rsidRPr="00A371C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часа, г.Брянск, 2022г.</w:t>
            </w:r>
          </w:p>
          <w:p w:rsidR="00A371CB" w:rsidRPr="00A371CB" w:rsidRDefault="00A371CB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71CB">
              <w:rPr>
                <w:rFonts w:ascii="Calibri" w:eastAsia="Calibri" w:hAnsi="Calibri" w:cs="Calibri"/>
                <w:sz w:val="20"/>
                <w:szCs w:val="20"/>
              </w:rPr>
              <w:t>ООО «Центр инновационного образования и воспитания» по программе: «Основы преподавания предметной области «Искусство» в соответствии с обновленными ФГОС – 37 часов, г.Саратов, 2022г.</w:t>
            </w:r>
          </w:p>
          <w:p w:rsidR="004E206A" w:rsidRPr="00535D08" w:rsidRDefault="00A371CB" w:rsidP="007B3D1B">
            <w:pPr>
              <w:jc w:val="both"/>
              <w:rPr>
                <w:rFonts w:cstheme="minorHAnsi"/>
                <w:sz w:val="20"/>
                <w:szCs w:val="20"/>
              </w:rPr>
            </w:pPr>
            <w:r w:rsidRPr="00A371CB">
              <w:rPr>
                <w:rFonts w:ascii="Calibri" w:eastAsia="Calibri" w:hAnsi="Calibri" w:cs="Calibri"/>
                <w:sz w:val="20"/>
                <w:szCs w:val="20"/>
              </w:rPr>
              <w:t>ООО «Высшая школа делового администрирования» г. Екатеринбург по программе «Содержание требований ФОП НОО И ООО: организация образовательного процесса обучающихся по обновленным ФГОС на уроках музыки», 72 ч., 24.08.2023</w:t>
            </w:r>
          </w:p>
        </w:tc>
        <w:tc>
          <w:tcPr>
            <w:tcW w:w="426" w:type="dxa"/>
          </w:tcPr>
          <w:p w:rsidR="004E206A" w:rsidRPr="00535D08" w:rsidRDefault="009F10A4" w:rsidP="004E20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566" w:type="dxa"/>
          </w:tcPr>
          <w:p w:rsidR="004E206A" w:rsidRPr="00535D08" w:rsidRDefault="009F10A4" w:rsidP="004E20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Музыка</w:t>
            </w:r>
          </w:p>
          <w:p w:rsidR="004E206A" w:rsidRPr="00535D08" w:rsidRDefault="004E206A" w:rsidP="004E206A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ИЗО</w:t>
            </w:r>
          </w:p>
        </w:tc>
      </w:tr>
      <w:tr w:rsidR="00416D82" w:rsidTr="00395821">
        <w:tc>
          <w:tcPr>
            <w:tcW w:w="484" w:type="dxa"/>
          </w:tcPr>
          <w:p w:rsidR="00416D82" w:rsidRDefault="00980B9B" w:rsidP="00416D8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54" w:type="dxa"/>
          </w:tcPr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Муратов </w:t>
            </w:r>
          </w:p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Леонид</w:t>
            </w:r>
          </w:p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Сапаргалиевич</w:t>
            </w:r>
          </w:p>
        </w:tc>
        <w:tc>
          <w:tcPr>
            <w:tcW w:w="992" w:type="dxa"/>
          </w:tcPr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416D82" w:rsidRPr="00885815" w:rsidRDefault="00416D82" w:rsidP="00416D82">
            <w:pPr>
              <w:rPr>
                <w:rFonts w:cstheme="minorHAnsi"/>
                <w:sz w:val="20"/>
                <w:szCs w:val="20"/>
              </w:rPr>
            </w:pPr>
            <w:r w:rsidRPr="00885815"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  <w:t>Высшее, Бирский государственный педагогический институт</w:t>
            </w:r>
          </w:p>
        </w:tc>
        <w:tc>
          <w:tcPr>
            <w:tcW w:w="1134" w:type="dxa"/>
          </w:tcPr>
          <w:p w:rsidR="00416D82" w:rsidRPr="00885815" w:rsidRDefault="00416D82" w:rsidP="00416D82">
            <w:pPr>
              <w:rPr>
                <w:rFonts w:cstheme="minorHAnsi"/>
                <w:sz w:val="20"/>
                <w:szCs w:val="20"/>
              </w:rPr>
            </w:pPr>
            <w:r w:rsidRPr="00885815"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1134" w:type="dxa"/>
          </w:tcPr>
          <w:p w:rsidR="00416D82" w:rsidRPr="00885815" w:rsidRDefault="00416D82" w:rsidP="00416D82">
            <w:pPr>
              <w:rPr>
                <w:rFonts w:cstheme="minorHAnsi"/>
                <w:sz w:val="20"/>
                <w:szCs w:val="20"/>
              </w:rPr>
            </w:pPr>
            <w:r w:rsidRPr="00885815"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  <w:t>Учитель-филолог в условиях двуязычия</w:t>
            </w:r>
          </w:p>
        </w:tc>
        <w:tc>
          <w:tcPr>
            <w:tcW w:w="567" w:type="dxa"/>
          </w:tcPr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416D82" w:rsidRDefault="00416D82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F929DD" w:rsidRPr="00F929DD" w:rsidRDefault="00F929DD" w:rsidP="007B3D1B">
            <w:pPr>
              <w:jc w:val="both"/>
              <w:rPr>
                <w:color w:val="000000"/>
                <w:sz w:val="20"/>
                <w:szCs w:val="20"/>
              </w:rPr>
            </w:pPr>
            <w:r w:rsidRPr="00F929DD">
              <w:rPr>
                <w:color w:val="000000"/>
                <w:sz w:val="20"/>
                <w:szCs w:val="20"/>
              </w:rPr>
              <w:t>Техники и приемы организации взаимо</w:t>
            </w:r>
            <w:r>
              <w:rPr>
                <w:color w:val="000000"/>
                <w:sz w:val="20"/>
                <w:szCs w:val="20"/>
              </w:rPr>
              <w:t xml:space="preserve">обучения школ на стажировочных </w:t>
            </w:r>
            <w:r w:rsidRPr="00F929DD">
              <w:rPr>
                <w:color w:val="000000"/>
                <w:sz w:val="20"/>
                <w:szCs w:val="20"/>
              </w:rPr>
              <w:t xml:space="preserve">площадках. Проектный подход как технология развития школы: Обучение педагогических работников </w:t>
            </w:r>
          </w:p>
          <w:p w:rsidR="00F929DD" w:rsidRDefault="00F929DD" w:rsidP="007B3D1B">
            <w:pPr>
              <w:jc w:val="both"/>
              <w:rPr>
                <w:color w:val="000000"/>
                <w:sz w:val="20"/>
                <w:szCs w:val="20"/>
              </w:rPr>
            </w:pPr>
            <w:r w:rsidRPr="00F929DD">
              <w:rPr>
                <w:color w:val="000000"/>
                <w:sz w:val="20"/>
                <w:szCs w:val="20"/>
              </w:rPr>
              <w:t xml:space="preserve">навыкам оказания </w:t>
            </w:r>
            <w:r w:rsidR="00985E08">
              <w:rPr>
                <w:color w:val="000000"/>
                <w:sz w:val="20"/>
                <w:szCs w:val="20"/>
              </w:rPr>
              <w:t>первой помощи, 2021</w:t>
            </w:r>
          </w:p>
          <w:p w:rsidR="00985E08" w:rsidRDefault="00985E08" w:rsidP="007B3D1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F929DD" w:rsidRPr="00F929DD" w:rsidRDefault="00F929DD" w:rsidP="007B3D1B">
            <w:pPr>
              <w:jc w:val="both"/>
              <w:rPr>
                <w:color w:val="000000"/>
                <w:sz w:val="20"/>
                <w:szCs w:val="20"/>
              </w:rPr>
            </w:pPr>
            <w:r w:rsidRPr="00F929DD">
              <w:rPr>
                <w:color w:val="000000"/>
                <w:sz w:val="20"/>
                <w:szCs w:val="20"/>
              </w:rPr>
              <w:t xml:space="preserve">Профессиональная переподготовка по направлению «Учитель </w:t>
            </w:r>
          </w:p>
          <w:p w:rsidR="00F929DD" w:rsidRDefault="00985E08" w:rsidP="007B3D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технологии», 2021</w:t>
            </w:r>
          </w:p>
          <w:p w:rsidR="00985E08" w:rsidRDefault="00985E08" w:rsidP="007B3D1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416D82" w:rsidRPr="00F929DD" w:rsidRDefault="00F929DD" w:rsidP="007B3D1B">
            <w:pPr>
              <w:jc w:val="both"/>
              <w:rPr>
                <w:color w:val="000000"/>
                <w:sz w:val="20"/>
                <w:szCs w:val="20"/>
              </w:rPr>
            </w:pPr>
            <w:r w:rsidRPr="00F929DD">
              <w:rPr>
                <w:color w:val="000000"/>
                <w:sz w:val="20"/>
                <w:szCs w:val="20"/>
              </w:rPr>
              <w:t>Методические основы реализации требова</w:t>
            </w:r>
            <w:r>
              <w:rPr>
                <w:color w:val="000000"/>
                <w:sz w:val="20"/>
                <w:szCs w:val="20"/>
              </w:rPr>
              <w:t xml:space="preserve">ний обновленных ФГОС НОО, ФГОС </w:t>
            </w:r>
            <w:r w:rsidR="00C704FD" w:rsidRPr="00F929DD">
              <w:rPr>
                <w:color w:val="000000"/>
                <w:sz w:val="20"/>
                <w:szCs w:val="20"/>
              </w:rPr>
              <w:t>ООО в</w:t>
            </w:r>
            <w:r w:rsidRPr="00F929DD">
              <w:rPr>
                <w:color w:val="000000"/>
                <w:sz w:val="20"/>
                <w:szCs w:val="20"/>
              </w:rPr>
              <w:t xml:space="preserve"> работе руководителя, 2022</w:t>
            </w:r>
          </w:p>
        </w:tc>
        <w:tc>
          <w:tcPr>
            <w:tcW w:w="426" w:type="dxa"/>
          </w:tcPr>
          <w:p w:rsidR="00416D82" w:rsidRDefault="009F10A4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6" w:type="dxa"/>
          </w:tcPr>
          <w:p w:rsidR="00416D82" w:rsidRDefault="00F929DD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416D82" w:rsidRDefault="00885815" w:rsidP="00416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416D82">
              <w:rPr>
                <w:sz w:val="20"/>
                <w:szCs w:val="20"/>
              </w:rPr>
              <w:t>ехнология</w:t>
            </w:r>
          </w:p>
        </w:tc>
      </w:tr>
      <w:tr w:rsidR="009F10A4" w:rsidTr="00395821">
        <w:tc>
          <w:tcPr>
            <w:tcW w:w="484" w:type="dxa"/>
          </w:tcPr>
          <w:p w:rsidR="009F10A4" w:rsidRDefault="009F10A4" w:rsidP="009F10A4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354" w:type="dxa"/>
          </w:tcPr>
          <w:p w:rsidR="009F10A4" w:rsidRDefault="009F10A4" w:rsidP="009F1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Нугманова Наталия Николаевна</w:t>
            </w:r>
          </w:p>
        </w:tc>
        <w:tc>
          <w:tcPr>
            <w:tcW w:w="992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Высшее, ФГБОУ «Набережночелнинский институт социально-педагогических технологий и ресурсов г. Набережные Челны</w:t>
            </w:r>
          </w:p>
        </w:tc>
        <w:tc>
          <w:tcPr>
            <w:tcW w:w="1134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134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67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9F10A4" w:rsidRPr="00535D08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9F10A4" w:rsidRPr="002A7D4D" w:rsidRDefault="009F10A4" w:rsidP="009F10A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</w:tcPr>
          <w:p w:rsidR="009F10A4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15 </w:t>
            </w:r>
          </w:p>
        </w:tc>
        <w:tc>
          <w:tcPr>
            <w:tcW w:w="566" w:type="dxa"/>
          </w:tcPr>
          <w:p w:rsidR="009F10A4" w:rsidRDefault="009F10A4" w:rsidP="009F10A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9F10A4" w:rsidRDefault="009F10A4" w:rsidP="009F1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</w:tr>
      <w:tr w:rsidR="00C873B8" w:rsidTr="00395821">
        <w:tc>
          <w:tcPr>
            <w:tcW w:w="484" w:type="dxa"/>
          </w:tcPr>
          <w:p w:rsidR="00C873B8" w:rsidRDefault="00BF6FF7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Свириденко Людмила Николаевна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Институт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ООО «Центр инновационного образования и воспитания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«Единый урок», по программе «Навыки оказания первой помощи в образовательных организациях» -36 ч, г. Саратов, 2021г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ООО «Центр инновационного образования и воспитания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«Единый урок», по программе «Обеспечение санитарно-эпидемиологических требований к образовательным организациям согласно СП 2.4.3648-20» -36 ч, г. Саратов, 2021 г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 xml:space="preserve">ООО «Центр повышения квалификации и переподготовки «Луч знаний», по программе «Педагог дополнительного образования: современные подходы к профессиональной деятельности» -72 ч, 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г. Красноярск, 2022 г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ГАУ ДПО ИРО РБ, по программе «Организация образовательной деятельности по предмету «Физическая культура» в условиях реализации обновленного ФГОС» -72 ч, г. Уфа, 2022г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ООО «Центр повышения квалификации и переподготовки «Луч знаний», программе «Организация и методическое обеспечение процессов физкультурной и спортивной деятельности в отношении лиц с ограниченными возможностями здоровья» -72 ч, г. Красноярск, 2022 г</w:t>
            </w:r>
          </w:p>
          <w:p w:rsidR="00763A9A" w:rsidRPr="00763A9A" w:rsidRDefault="00763A9A" w:rsidP="007B3D1B">
            <w:pPr>
              <w:jc w:val="both"/>
              <w:rPr>
                <w:sz w:val="20"/>
                <w:szCs w:val="20"/>
              </w:rPr>
            </w:pPr>
          </w:p>
          <w:p w:rsidR="00C873B8" w:rsidRDefault="00763A9A" w:rsidP="007B3D1B">
            <w:pPr>
              <w:jc w:val="both"/>
              <w:rPr>
                <w:sz w:val="20"/>
                <w:szCs w:val="20"/>
              </w:rPr>
            </w:pPr>
            <w:r w:rsidRPr="00763A9A">
              <w:rPr>
                <w:sz w:val="20"/>
                <w:szCs w:val="20"/>
              </w:rPr>
              <w:t>ООО «Федерация развития образования», образовательная платформа «Университет Педагогики РФ», по программе «Ключевые компетенции педагога в 2022/2023 уч. г.: обновленные ФГОС – 144 ч, г. Брянск, 2022 г</w:t>
            </w:r>
          </w:p>
          <w:p w:rsidR="00985E08" w:rsidRDefault="00985E08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763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566" w:type="dxa"/>
          </w:tcPr>
          <w:p w:rsidR="00C873B8" w:rsidRDefault="00763A9A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</w:tr>
      <w:tr w:rsidR="00C873B8" w:rsidTr="00395821">
        <w:tc>
          <w:tcPr>
            <w:tcW w:w="484" w:type="dxa"/>
          </w:tcPr>
          <w:p w:rsidR="00C873B8" w:rsidRDefault="00BF6FF7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Галина Геннадьевна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преподаватель-организатор ОБЖ, зам.директора по ВР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Восточный институт экономики гуманитарных наук и права, 2005 г.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психолог. преподаватель психологии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БАГСУ «Практические аспекты профилактики и предупреждения терроризма и экстремизма в современных условия</w:t>
            </w:r>
            <w:r w:rsidR="00985E08">
              <w:rPr>
                <w:sz w:val="20"/>
                <w:szCs w:val="20"/>
              </w:rPr>
              <w:t>х» -32 часа 01.12.2020г.. г Уфа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ИРО РБ «Структура и содержание преподавания предмета ОБЖ, БЖД в образовательных организациях в условиях введения и реализации ФГОС»</w:t>
            </w:r>
            <w:r w:rsidR="00985E08">
              <w:rPr>
                <w:sz w:val="20"/>
                <w:szCs w:val="20"/>
              </w:rPr>
              <w:t xml:space="preserve"> -72 часа, 21.10.2021г., г. Уфа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ООО «Центра повышения квалификации и переподготовки «Луч знаний». Диплом профессиональной переподготовки -300 часов, 16.01.2021г.</w:t>
            </w:r>
            <w:r w:rsidR="00985E08">
              <w:rPr>
                <w:sz w:val="20"/>
                <w:szCs w:val="20"/>
              </w:rPr>
              <w:t>, г. Красноярск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 xml:space="preserve">БАГСУ «Практические аспекты профилактики и предупреждения терроризма и экстремизма в современных условиях» </w:t>
            </w:r>
            <w:r w:rsidR="00985E08">
              <w:rPr>
                <w:sz w:val="20"/>
                <w:szCs w:val="20"/>
              </w:rPr>
              <w:t>- 32 часа, 30.09.2022г., г. Уфа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«Бизнес-школа- Альтернатива» «Профилактика наркомании, алкоголизма и табакокурения» - 72 ч</w:t>
            </w:r>
            <w:r w:rsidR="00985E08">
              <w:rPr>
                <w:sz w:val="20"/>
                <w:szCs w:val="20"/>
              </w:rPr>
              <w:t>аса от 14.02.2022г., г. Туймазы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РФ ООО «Федерация развития образования, образовательная платформа «Университет педагогики РФ» удостоверение «Ключевые компетенции педагога в 2022/2023 учебный год: обновленные ФГОС; Проект «Школа Мин просвещения»; классное руководство и патриотическое воспитание; инклюзия; олимпиады, конкурсы, мероприятия и методические сервисы Минпросвещени</w:t>
            </w:r>
            <w:r w:rsidR="00985E08">
              <w:rPr>
                <w:sz w:val="20"/>
                <w:szCs w:val="20"/>
              </w:rPr>
              <w:t>я» -144ч., 28.09.2022, г.Брянск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A23435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ГБОУ УМЦ по ГО РБ «В Области гражданской обороны и защиты от ЧС»</w:t>
            </w:r>
            <w:r w:rsidR="00985E08">
              <w:rPr>
                <w:sz w:val="20"/>
                <w:szCs w:val="20"/>
              </w:rPr>
              <w:t xml:space="preserve"> -72 часа, 16.02.2023г., г. Уфа</w:t>
            </w:r>
          </w:p>
          <w:p w:rsidR="00985E08" w:rsidRPr="00A23435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C873B8" w:rsidRDefault="00A23435" w:rsidP="007B3D1B">
            <w:pPr>
              <w:jc w:val="both"/>
              <w:rPr>
                <w:sz w:val="20"/>
                <w:szCs w:val="20"/>
              </w:rPr>
            </w:pPr>
            <w:r w:rsidRPr="00A23435">
              <w:rPr>
                <w:sz w:val="20"/>
                <w:szCs w:val="20"/>
              </w:rPr>
              <w:t>РФ ООО «Федерация развития образования, образовательная платформа «Университет педагогики РФ» удостоверение «Стратегические инициативы, посвященные ценностным основам образования: воспитательная работа в школе в 2023. Основные мероприятия Минпросвещения в рамках Года педагога и наставника» -1</w:t>
            </w:r>
            <w:r w:rsidR="00985E08">
              <w:rPr>
                <w:sz w:val="20"/>
                <w:szCs w:val="20"/>
              </w:rPr>
              <w:t>44часа, 21.02.2023г., г. Брянск</w:t>
            </w:r>
          </w:p>
          <w:p w:rsidR="00985E08" w:rsidRDefault="00985E08" w:rsidP="007B3D1B">
            <w:pPr>
              <w:jc w:val="both"/>
              <w:rPr>
                <w:sz w:val="20"/>
                <w:szCs w:val="20"/>
              </w:rPr>
            </w:pPr>
          </w:p>
          <w:p w:rsidR="000E4488" w:rsidRDefault="000E4488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 открытого образования и развития компетенций г. Москва по программе «Формирование гражданской идентичности обучающихся в воспитательно-образовательном пространстве современной школы», 16 ч., 17.05.2023</w:t>
            </w:r>
          </w:p>
          <w:p w:rsidR="00985E08" w:rsidRDefault="00985E08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73B8" w:rsidRDefault="00A2343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566" w:type="dxa"/>
          </w:tcPr>
          <w:p w:rsidR="00C873B8" w:rsidRDefault="00A2343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- организатор ОБЖ</w:t>
            </w:r>
          </w:p>
        </w:tc>
      </w:tr>
      <w:tr w:rsidR="00885815" w:rsidTr="00395821">
        <w:tc>
          <w:tcPr>
            <w:tcW w:w="484" w:type="dxa"/>
          </w:tcPr>
          <w:p w:rsidR="00885815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54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Лилия Салаватовна</w:t>
            </w:r>
          </w:p>
        </w:tc>
        <w:tc>
          <w:tcPr>
            <w:tcW w:w="992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ФГБОУ ВС «Башкирский государственный педагогический университет им.М.Акмуллы», г. Уфа</w:t>
            </w:r>
          </w:p>
        </w:tc>
        <w:tc>
          <w:tcPr>
            <w:tcW w:w="1134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бакалавр</w:t>
            </w:r>
          </w:p>
        </w:tc>
        <w:tc>
          <w:tcPr>
            <w:tcW w:w="1134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образование (с двумя профилями)</w:t>
            </w:r>
          </w:p>
        </w:tc>
        <w:tc>
          <w:tcPr>
            <w:tcW w:w="567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85815" w:rsidRPr="00A23435" w:rsidRDefault="00885815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885815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E51125" w:rsidTr="00395821">
        <w:tc>
          <w:tcPr>
            <w:tcW w:w="484" w:type="dxa"/>
          </w:tcPr>
          <w:p w:rsidR="00E51125" w:rsidRDefault="00980B9B" w:rsidP="00E5112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354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Хазиева Альфия Нагимяновна</w:t>
            </w:r>
          </w:p>
          <w:p w:rsidR="00E51125" w:rsidRDefault="00E51125" w:rsidP="00E5112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</w:t>
            </w:r>
          </w:p>
          <w:p w:rsidR="00E51125" w:rsidRDefault="00E51125" w:rsidP="00E511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Высшее, Башкирский государственный педагогический институт</w:t>
            </w:r>
          </w:p>
          <w:p w:rsidR="00E51125" w:rsidRDefault="00E51125" w:rsidP="00E5112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Учитель русского языка и литературы, татарского языка и литературы</w:t>
            </w:r>
          </w:p>
          <w:p w:rsidR="00E51125" w:rsidRDefault="00E51125" w:rsidP="00E5112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51125" w:rsidRDefault="00E51125" w:rsidP="00E5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</w:t>
            </w:r>
          </w:p>
        </w:tc>
        <w:tc>
          <w:tcPr>
            <w:tcW w:w="567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 w:rsidRPr="00535D0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E4488" w:rsidRPr="000E4488" w:rsidRDefault="000E4488" w:rsidP="007B3D1B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E4488">
              <w:rPr>
                <w:rFonts w:ascii="Calibri" w:eastAsia="Calibri" w:hAnsi="Calibri" w:cs="Calibri"/>
                <w:sz w:val="20"/>
                <w:szCs w:val="20"/>
              </w:rPr>
              <w:t>ГАУ ДПО ИРО РБ, по программе «Работа с одаренными детьми на уроках башкирского языка и внеурочной деятельности в условиях реализации ФГОС» в объеме 72 ч . (дистанционно), 2020 г.</w:t>
            </w:r>
          </w:p>
          <w:p w:rsidR="00E51125" w:rsidRPr="00535D08" w:rsidRDefault="000E4488" w:rsidP="007B3D1B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0E4488">
              <w:rPr>
                <w:rFonts w:ascii="Calibri" w:eastAsia="Calibri" w:hAnsi="Calibri" w:cs="Calibri"/>
                <w:sz w:val="20"/>
                <w:szCs w:val="20"/>
              </w:rPr>
              <w:t>ООО «ИНфоурок» г. Смоленск по программе «Методика преподавания предметной области «Основы духовно-нравственной культуры народов России» с учетом реализации ФГОС ООО», 144 ч., 28.12.2022</w:t>
            </w:r>
          </w:p>
        </w:tc>
        <w:tc>
          <w:tcPr>
            <w:tcW w:w="426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566" w:type="dxa"/>
          </w:tcPr>
          <w:p w:rsidR="00E51125" w:rsidRPr="00535D08" w:rsidRDefault="00E51125" w:rsidP="00E511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E51125" w:rsidRPr="00535D08" w:rsidRDefault="00314790" w:rsidP="0031479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башкирский язык и литература,</w:t>
            </w:r>
            <w:r w:rsidR="00E51125" w:rsidRPr="00535D0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татарский язык и</w:t>
            </w:r>
            <w:r w:rsidR="00E51125" w:rsidRPr="00535D08">
              <w:rPr>
                <w:rFonts w:cstheme="minorHAnsi"/>
                <w:sz w:val="20"/>
                <w:szCs w:val="20"/>
              </w:rPr>
              <w:t xml:space="preserve"> литература</w:t>
            </w:r>
            <w:r w:rsidR="000E4488">
              <w:rPr>
                <w:rFonts w:cstheme="minorHAnsi"/>
                <w:sz w:val="20"/>
                <w:szCs w:val="20"/>
              </w:rPr>
              <w:t>, ОДНК НР</w:t>
            </w:r>
          </w:p>
        </w:tc>
      </w:tr>
      <w:tr w:rsidR="00C873B8" w:rsidTr="00395821">
        <w:tc>
          <w:tcPr>
            <w:tcW w:w="484" w:type="dxa"/>
          </w:tcPr>
          <w:p w:rsidR="00C873B8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35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Хасаншина Люция Мазитовна</w:t>
            </w:r>
          </w:p>
        </w:tc>
        <w:tc>
          <w:tcPr>
            <w:tcW w:w="992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Восточная экономико-юридическая  гуманитарная академия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истории</w:t>
            </w:r>
          </w:p>
        </w:tc>
        <w:tc>
          <w:tcPr>
            <w:tcW w:w="1134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2C35AA" w:rsidRDefault="002C35AA" w:rsidP="007B3D1B">
            <w:pPr>
              <w:jc w:val="both"/>
              <w:rPr>
                <w:sz w:val="20"/>
                <w:szCs w:val="20"/>
              </w:rPr>
            </w:pPr>
            <w:r w:rsidRPr="002C35AA">
              <w:rPr>
                <w:sz w:val="20"/>
                <w:szCs w:val="20"/>
              </w:rPr>
              <w:t xml:space="preserve">ООО «Инфоурок» по программе «Методика преподавания предметной области «Основы духовно- </w:t>
            </w:r>
            <w:r w:rsidR="00535526" w:rsidRPr="002C35AA">
              <w:rPr>
                <w:sz w:val="20"/>
                <w:szCs w:val="20"/>
              </w:rPr>
              <w:t>нравственной культуры</w:t>
            </w:r>
            <w:r w:rsidRPr="002C35AA">
              <w:rPr>
                <w:sz w:val="20"/>
                <w:szCs w:val="20"/>
              </w:rPr>
              <w:t xml:space="preserve"> народов России» с учетом реализации ФГОС ООО», 108  часов, г.Смоленск, 2021г</w:t>
            </w:r>
          </w:p>
          <w:p w:rsidR="00314790" w:rsidRPr="002C35AA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2C35AA" w:rsidRDefault="002C35AA" w:rsidP="007B3D1B">
            <w:pPr>
              <w:jc w:val="both"/>
              <w:rPr>
                <w:sz w:val="20"/>
                <w:szCs w:val="20"/>
              </w:rPr>
            </w:pPr>
            <w:r w:rsidRPr="002C35AA">
              <w:rPr>
                <w:sz w:val="20"/>
                <w:szCs w:val="20"/>
              </w:rPr>
              <w:t>ООО «Инфоурок» по программе «Методика преподавания истории и обществознания в общеобразовательной шк</w:t>
            </w:r>
            <w:r w:rsidR="00314790">
              <w:rPr>
                <w:sz w:val="20"/>
                <w:szCs w:val="20"/>
              </w:rPr>
              <w:t>оле»-72 часа. г.Смоленск, 2022г</w:t>
            </w:r>
          </w:p>
          <w:p w:rsidR="00314790" w:rsidRPr="002C35AA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C873B8" w:rsidRDefault="002C35AA" w:rsidP="007B3D1B">
            <w:pPr>
              <w:jc w:val="both"/>
              <w:rPr>
                <w:sz w:val="20"/>
                <w:szCs w:val="20"/>
              </w:rPr>
            </w:pPr>
            <w:r w:rsidRPr="002C35AA">
              <w:rPr>
                <w:sz w:val="20"/>
                <w:szCs w:val="20"/>
              </w:rPr>
              <w:t xml:space="preserve">ГАУ ДПО ИРО РБ по программе «Совершенствование процесса преподавания истории и обществознания в основной школе в </w:t>
            </w:r>
            <w:r w:rsidRPr="002C35AA">
              <w:rPr>
                <w:sz w:val="20"/>
                <w:szCs w:val="20"/>
              </w:rPr>
              <w:lastRenderedPageBreak/>
              <w:t>условиях обновленного ФГОС»(Кафедра гуманитарного образования), 108 часов, г.Уфа, 2023г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0E4488" w:rsidRDefault="000E4488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0E4488" w:rsidRDefault="000E4488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«Совершенствование профессиональных компетенций учителя истории и обществознания в условиях реализации обновленных ФГОС ООО, ФГОС СОО", 108 ч.,»27.09.2023</w:t>
            </w:r>
          </w:p>
        </w:tc>
        <w:tc>
          <w:tcPr>
            <w:tcW w:w="426" w:type="dxa"/>
          </w:tcPr>
          <w:p w:rsidR="00C873B8" w:rsidRDefault="00C873B8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9F10A4">
              <w:rPr>
                <w:sz w:val="20"/>
                <w:szCs w:val="20"/>
              </w:rPr>
              <w:t>6</w:t>
            </w:r>
          </w:p>
        </w:tc>
        <w:tc>
          <w:tcPr>
            <w:tcW w:w="566" w:type="dxa"/>
          </w:tcPr>
          <w:p w:rsidR="00C873B8" w:rsidRDefault="009F10A4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C873B8" w:rsidRDefault="00314790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история, обществознание</w:t>
            </w:r>
          </w:p>
        </w:tc>
      </w:tr>
      <w:tr w:rsidR="00885815" w:rsidTr="00395821">
        <w:tc>
          <w:tcPr>
            <w:tcW w:w="484" w:type="dxa"/>
          </w:tcPr>
          <w:p w:rsidR="00885815" w:rsidRDefault="00980B9B" w:rsidP="001A7CB2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54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Шевцова Екатерина Викторовна </w:t>
            </w:r>
          </w:p>
        </w:tc>
        <w:tc>
          <w:tcPr>
            <w:tcW w:w="992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Нижневартовский государственный педагогический институт, г. Нижневартовск</w:t>
            </w:r>
          </w:p>
        </w:tc>
        <w:tc>
          <w:tcPr>
            <w:tcW w:w="1134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85815" w:rsidRPr="002C35AA" w:rsidRDefault="00885815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6" w:type="dxa"/>
          </w:tcPr>
          <w:p w:rsidR="00885815" w:rsidRDefault="00D83B22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885815" w:rsidRDefault="00885815" w:rsidP="001A7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684D45" w:rsidTr="00395821">
        <w:tc>
          <w:tcPr>
            <w:tcW w:w="484" w:type="dxa"/>
          </w:tcPr>
          <w:p w:rsidR="00684D45" w:rsidRPr="006B6988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Алтынбаева Залия Рафаэловна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Башкирский государственный педагогический университет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0E4488" w:rsidRPr="000E4488" w:rsidRDefault="000E4488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>ГАУ ДПО ИРО РБ «Методика применения ЭОР в преподавании математик</w:t>
            </w:r>
            <w:r w:rsidR="00314790">
              <w:rPr>
                <w:rFonts w:ascii="Calibri" w:eastAsia="Calibri" w:hAnsi="Calibri" w:cs="Times New Roman"/>
                <w:sz w:val="20"/>
                <w:szCs w:val="20"/>
              </w:rPr>
              <w:t>и в школе», 72 часа, март, 2021</w:t>
            </w: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:rsidR="000E4488" w:rsidRPr="000E4488" w:rsidRDefault="000E4488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>ООО «Центр инновационного образования и воспитания»; «Коррекционная педагогика и особенности образования и воспитания дете</w:t>
            </w:r>
            <w:r w:rsidR="00314790">
              <w:rPr>
                <w:rFonts w:ascii="Calibri" w:eastAsia="Calibri" w:hAnsi="Calibri" w:cs="Times New Roman"/>
                <w:sz w:val="20"/>
                <w:szCs w:val="20"/>
              </w:rPr>
              <w:t>й с ОВЗ», 73 часа, апрель, 2021</w:t>
            </w: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:rsidR="000E4488" w:rsidRPr="000E4488" w:rsidRDefault="000E4488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 xml:space="preserve"> ФГАОУ ДПО «Академия реализации государственной политики и профессионального развития работников образования Минпросвещения РФ» «Школа современного учителя. Развитие математической грамотности»</w:t>
            </w:r>
            <w:r w:rsidR="00314790">
              <w:rPr>
                <w:rFonts w:ascii="Calibri" w:eastAsia="Calibri" w:hAnsi="Calibri" w:cs="Times New Roman"/>
                <w:sz w:val="20"/>
                <w:szCs w:val="20"/>
              </w:rPr>
              <w:t>, 56 часов, апрель, 2022</w:t>
            </w: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:rsidR="00684D45" w:rsidRDefault="000E4488" w:rsidP="007B3D1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E4488">
              <w:rPr>
                <w:rFonts w:ascii="Calibri" w:eastAsia="Calibri" w:hAnsi="Calibri" w:cs="Times New Roman"/>
                <w:sz w:val="20"/>
                <w:szCs w:val="20"/>
              </w:rPr>
              <w:t>ООО «Федерация развития образования» «Ключевые компетенции педагога в 2022/23 уч. гг.: обновленные ФГОС; Проект «Школа Минпросвещения»; классное руководство и патриотическое воспитание; инклюзия; олимпиады, конкурсы, мероприятия и методические сервисы Минпросве</w:t>
            </w:r>
            <w:r w:rsidR="00314790">
              <w:rPr>
                <w:rFonts w:ascii="Calibri" w:eastAsia="Calibri" w:hAnsi="Calibri" w:cs="Times New Roman"/>
                <w:sz w:val="20"/>
                <w:szCs w:val="20"/>
              </w:rPr>
              <w:t>щения», 144 часа, сентябрь, 2022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CC663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6" w:type="dxa"/>
          </w:tcPr>
          <w:p w:rsidR="00684D45" w:rsidRDefault="00CC663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язык, математика</w:t>
            </w:r>
          </w:p>
        </w:tc>
      </w:tr>
      <w:tr w:rsidR="00684D45" w:rsidTr="00395821">
        <w:tc>
          <w:tcPr>
            <w:tcW w:w="484" w:type="dxa"/>
          </w:tcPr>
          <w:p w:rsidR="00684D45" w:rsidRPr="006B6988" w:rsidRDefault="00684D45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E03B04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2</w:t>
            </w:r>
            <w:r w:rsidR="00980B9B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Вагапова Рушана Вакифовна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Башкирский государственный педагогический университет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по физической культура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F93893" w:rsidRDefault="00F93893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>ГАУ ДПО Институт развития образования РБ по программе «Организация образовательной деятельности по предмету Физическая культура в условиях реализации ФГО</w:t>
            </w:r>
            <w:r w:rsidR="00314790">
              <w:rPr>
                <w:sz w:val="20"/>
                <w:szCs w:val="20"/>
              </w:rPr>
              <w:t>С» в объёме 32 час г.Уфа, 2020г.</w:t>
            </w:r>
          </w:p>
          <w:p w:rsidR="00314790" w:rsidRPr="00F93893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F93893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 xml:space="preserve">ООО Центр повышения квалификации в переподготовке «Луч знаний» по программе «Переподготовка и методика преподавания </w:t>
            </w:r>
            <w:r w:rsidRPr="00F93893">
              <w:rPr>
                <w:sz w:val="20"/>
                <w:szCs w:val="20"/>
              </w:rPr>
              <w:lastRenderedPageBreak/>
              <w:t>основ безопасности жизнедеятельности (ОБЖ) в соответствии с ФГОС»  в объё</w:t>
            </w:r>
            <w:r w:rsidR="00314790">
              <w:rPr>
                <w:sz w:val="20"/>
                <w:szCs w:val="20"/>
              </w:rPr>
              <w:t>ме36 часов г. Красноярск 2021 г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314790" w:rsidRDefault="00995656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>ООО Центр инновационного образования и воспитания «Основы преподавания физической культуры в соответствии с обновлённым ФГОС</w:t>
            </w:r>
            <w:r w:rsidR="00314790">
              <w:rPr>
                <w:sz w:val="20"/>
                <w:szCs w:val="20"/>
              </w:rPr>
              <w:t>» в объёме 54 часа г.Уфа, 2022г</w:t>
            </w:r>
          </w:p>
          <w:p w:rsidR="00995656" w:rsidRPr="00F93893" w:rsidRDefault="00995656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 xml:space="preserve"> </w:t>
            </w:r>
          </w:p>
          <w:p w:rsidR="00995656" w:rsidRPr="00F93893" w:rsidRDefault="00995656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 xml:space="preserve">ООО Центр инновационного образования и воспитания </w:t>
            </w:r>
          </w:p>
          <w:p w:rsidR="00995656" w:rsidRDefault="00995656" w:rsidP="007B3D1B">
            <w:pPr>
              <w:jc w:val="both"/>
              <w:rPr>
                <w:sz w:val="20"/>
                <w:szCs w:val="20"/>
              </w:rPr>
            </w:pPr>
            <w:r w:rsidRPr="00F93893">
              <w:rPr>
                <w:sz w:val="20"/>
                <w:szCs w:val="20"/>
              </w:rPr>
              <w:t>«Педагог дополнительного образования» в объёме 250 часов г.Уфа, 2022г</w:t>
            </w:r>
          </w:p>
          <w:p w:rsidR="000E4488" w:rsidRDefault="000E4488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F93893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566" w:type="dxa"/>
          </w:tcPr>
          <w:p w:rsidR="00684D45" w:rsidRDefault="00F93893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  <w:r w:rsidR="00314790">
              <w:rPr>
                <w:sz w:val="20"/>
                <w:szCs w:val="20"/>
              </w:rPr>
              <w:t>, ОБЖ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85815" w:rsidTr="00395821">
        <w:tc>
          <w:tcPr>
            <w:tcW w:w="484" w:type="dxa"/>
          </w:tcPr>
          <w:p w:rsidR="00885815" w:rsidRPr="00E03B04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354" w:type="dxa"/>
          </w:tcPr>
          <w:p w:rsidR="00885815" w:rsidRDefault="0088581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Габдулхакова Азила Гависовна</w:t>
            </w:r>
          </w:p>
        </w:tc>
        <w:tc>
          <w:tcPr>
            <w:tcW w:w="992" w:type="dxa"/>
          </w:tcPr>
          <w:p w:rsidR="00885815" w:rsidRDefault="0088581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 Белебеевское педагогическое училище имени 50-ти летия ВАКСМ</w:t>
            </w:r>
          </w:p>
        </w:tc>
        <w:tc>
          <w:tcPr>
            <w:tcW w:w="1134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567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85815" w:rsidRPr="00885815" w:rsidRDefault="00885815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«Современная методика преподавания в начальной школе в условиях реализации требований ФГОС НОО» - 72 часа, г. Уфа, 19.02.2020 год.</w:t>
            </w:r>
          </w:p>
          <w:p w:rsidR="00885815" w:rsidRPr="00885815" w:rsidRDefault="00885815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ООО» Центр инновационного образования и воспитания по программе «Обеспечение эпидемиологических требований к образовательным организациям согласно СП 2.4.3648-20» -36 часов г. Саратов -31.03.2021г.</w:t>
            </w:r>
          </w:p>
          <w:p w:rsidR="00885815" w:rsidRPr="00885815" w:rsidRDefault="00885815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ООО» Центр инновационного образования и воспитания по программе «Защита детей от информации, причиняющий вред их здоровью и развитию» -36 часов г. Саратов -26.04.2022г.</w:t>
            </w:r>
          </w:p>
          <w:p w:rsidR="00885815" w:rsidRPr="00F93893" w:rsidRDefault="00885815" w:rsidP="007B3D1B">
            <w:pPr>
              <w:jc w:val="both"/>
              <w:rPr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«Проектирование современного урока в условиях реализации требований обновлённого ФГОС НОО» - 72 часа, г. Уфа, 28.09.2022 год.</w:t>
            </w:r>
          </w:p>
        </w:tc>
        <w:tc>
          <w:tcPr>
            <w:tcW w:w="426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6" w:type="dxa"/>
          </w:tcPr>
          <w:p w:rsidR="0088581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88581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классы, ИЗО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Голубкина Регина Расулевна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государственный педагогический университет им. М.Акмуллы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Лингвист, переводчик (французский и английский языки)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и переводоведение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995656" w:rsidRPr="00995656" w:rsidRDefault="00995656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>ФГАОУ ДПО «Академия Минпросвещения России» по программе «Школа современного учителя. Развитие читательской грамотности» -56 часов, г.Москва,2022г.</w:t>
            </w:r>
          </w:p>
          <w:p w:rsidR="00995656" w:rsidRPr="00995656" w:rsidRDefault="00995656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>ООО «Федерация развития образования» по программе «Ключевые компетенции педагога в 2022/23 уч.г.: обновленные ФГОС; Проект «Школа Минпросвещения»; классное руководство и патриотическое воспитание; инклюзия; олимпиады, конкурсы, мероприятия и методические сервисы Минпросвещения» - 144 часа, г.Брянск,2022г.</w:t>
            </w:r>
          </w:p>
          <w:p w:rsidR="00995656" w:rsidRPr="00995656" w:rsidRDefault="00995656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>ООО «ЦИОиВ» по программе «Основы преподавания иностранных языков в соответствии с обновленными ФГОС» - 36 часов, г.Саратов,2022г.</w:t>
            </w:r>
          </w:p>
          <w:p w:rsidR="00995656" w:rsidRPr="00995656" w:rsidRDefault="00995656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 xml:space="preserve">ООО «ЦИОиВ» по программе «Защита детей от информации, причиняющей вред их здоровью и (или) развитию» - 36 часов, </w:t>
            </w: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г.Саратов,2022г.</w:t>
            </w:r>
          </w:p>
          <w:p w:rsidR="00995656" w:rsidRPr="00995656" w:rsidRDefault="00995656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Минпросвещения РФ» г. Москва по программе «Информационная безопасность детей: социальные и технологические аспекты», 48 ч., 19.04.2023</w:t>
            </w:r>
          </w:p>
          <w:p w:rsidR="00684D45" w:rsidRDefault="00995656" w:rsidP="007B3D1B">
            <w:pPr>
              <w:jc w:val="both"/>
              <w:rPr>
                <w:sz w:val="20"/>
                <w:szCs w:val="20"/>
              </w:rPr>
            </w:pPr>
            <w:r w:rsidRPr="00995656">
              <w:rPr>
                <w:rFonts w:ascii="Calibri" w:eastAsia="Calibri" w:hAnsi="Calibri" w:cs="Times New Roman"/>
                <w:sz w:val="20"/>
                <w:szCs w:val="20"/>
              </w:rPr>
              <w:t>ЦНППМПР по программе «Реализация требований обновленных ФГОС ООО, ФГОС СОО в работе учителя» (Английский язык), 36 ч., 31.08.2023</w:t>
            </w: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56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Захарова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Бирский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педагогический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 и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684D45" w:rsidRPr="00BB6048" w:rsidRDefault="00684D45" w:rsidP="007B3D1B">
            <w:pPr>
              <w:jc w:val="both"/>
              <w:rPr>
                <w:sz w:val="20"/>
                <w:szCs w:val="20"/>
              </w:rPr>
            </w:pPr>
            <w:r w:rsidRPr="00BB6048">
              <w:rPr>
                <w:sz w:val="20"/>
                <w:szCs w:val="20"/>
              </w:rPr>
              <w:t>ООО «Центр инновационного образования и воспитания» по программе «Методология и технология цифровых и образовательных технологий в образовательной организации»</w:t>
            </w:r>
            <w:r>
              <w:rPr>
                <w:sz w:val="20"/>
                <w:szCs w:val="20"/>
              </w:rPr>
              <w:t xml:space="preserve"> - 49 часов, г.Саратов, 2021г.</w:t>
            </w: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BB6048">
              <w:rPr>
                <w:sz w:val="20"/>
                <w:szCs w:val="20"/>
              </w:rPr>
              <w:t xml:space="preserve">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«Школа современного учителя. Развитие читательской грамотности</w:t>
            </w:r>
            <w:r>
              <w:rPr>
                <w:sz w:val="20"/>
                <w:szCs w:val="20"/>
              </w:rPr>
              <w:t>» -  56 часов, г.Москва, 2022г.</w:t>
            </w:r>
          </w:p>
          <w:p w:rsidR="00314790" w:rsidRPr="00BB6048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BB6048">
              <w:rPr>
                <w:sz w:val="20"/>
                <w:szCs w:val="20"/>
              </w:rPr>
              <w:t>Центр дополнительного професси</w:t>
            </w:r>
            <w:r>
              <w:rPr>
                <w:sz w:val="20"/>
                <w:szCs w:val="20"/>
              </w:rPr>
              <w:t xml:space="preserve">онального образования «Экстерн» </w:t>
            </w:r>
            <w:r w:rsidRPr="00BB6048">
              <w:rPr>
                <w:sz w:val="20"/>
                <w:szCs w:val="20"/>
              </w:rPr>
              <w:t>по программе «Особенности преподавания русского языка и литературы в условиях реализации обновлённого ФГОС ООО» - 72 часа, г.Санкт-Петербург, 2022г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995656" w:rsidRDefault="00995656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684D4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Козлова Наталья Владимировна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Бирский государственный педагогический институт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1134" w:type="dxa"/>
          </w:tcPr>
          <w:p w:rsidR="00684D45" w:rsidRDefault="00684D45" w:rsidP="00684D45">
            <w:pPr>
              <w:ind w:right="-1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172700" w:rsidRPr="00172700" w:rsidRDefault="00172700" w:rsidP="007B3D1B">
            <w:pPr>
              <w:jc w:val="both"/>
              <w:rPr>
                <w:sz w:val="20"/>
                <w:szCs w:val="20"/>
              </w:rPr>
            </w:pPr>
            <w:r w:rsidRPr="00172700">
              <w:rPr>
                <w:sz w:val="20"/>
                <w:szCs w:val="20"/>
              </w:rPr>
              <w:t>«Формирование функциональной грамотности обучающихся в общеобразовательной организации на уроках биологии», ГБПОУ Уфимский</w:t>
            </w:r>
            <w:r w:rsidR="00314790">
              <w:rPr>
                <w:sz w:val="20"/>
                <w:szCs w:val="20"/>
              </w:rPr>
              <w:t xml:space="preserve"> многопрофильный колледж,2021г.</w:t>
            </w:r>
            <w:r w:rsidRPr="00172700">
              <w:rPr>
                <w:sz w:val="20"/>
                <w:szCs w:val="20"/>
              </w:rPr>
              <w:t xml:space="preserve"> </w:t>
            </w:r>
          </w:p>
          <w:p w:rsidR="00172700" w:rsidRPr="00172700" w:rsidRDefault="00995656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172700" w:rsidRPr="00172700">
              <w:rPr>
                <w:sz w:val="20"/>
                <w:szCs w:val="20"/>
              </w:rPr>
              <w:t xml:space="preserve">Школа современного учителя биологии», Москва,2021г.; </w:t>
            </w:r>
          </w:p>
          <w:p w:rsidR="00684D45" w:rsidRDefault="00172700" w:rsidP="007B3D1B">
            <w:pPr>
              <w:jc w:val="both"/>
              <w:rPr>
                <w:sz w:val="20"/>
                <w:szCs w:val="20"/>
              </w:rPr>
            </w:pPr>
            <w:r w:rsidRPr="00172700">
              <w:rPr>
                <w:sz w:val="20"/>
                <w:szCs w:val="20"/>
              </w:rPr>
              <w:t>«Основы п</w:t>
            </w:r>
            <w:r w:rsidR="00995656">
              <w:rPr>
                <w:sz w:val="20"/>
                <w:szCs w:val="20"/>
              </w:rPr>
              <w:t>реподавания биологии</w:t>
            </w:r>
            <w:r w:rsidRPr="00172700">
              <w:rPr>
                <w:sz w:val="20"/>
                <w:szCs w:val="20"/>
              </w:rPr>
              <w:t xml:space="preserve"> в соответствии с обновленными ФГОС»,</w:t>
            </w:r>
            <w:r w:rsidR="00995656">
              <w:rPr>
                <w:sz w:val="20"/>
                <w:szCs w:val="20"/>
              </w:rPr>
              <w:t xml:space="preserve"> «Преподавание географии в условиях обновленного ФГОС» </w:t>
            </w:r>
            <w:r w:rsidRPr="00172700">
              <w:rPr>
                <w:sz w:val="20"/>
                <w:szCs w:val="20"/>
              </w:rPr>
              <w:t>2022г.,Центр инновационного образования, Саратов.</w:t>
            </w:r>
          </w:p>
          <w:p w:rsidR="00995656" w:rsidRDefault="00995656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 «Федеральный институт оценки качества образования» по программе «Оценивание ответов на задания всероссийских проверочных работ. Биология. 5-8 классы», 36 ч., 05.05.2022</w:t>
            </w:r>
          </w:p>
          <w:p w:rsidR="00995656" w:rsidRDefault="00ED2E22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«Академия реализации государственной политики и профессионального развития работников образования </w:t>
            </w:r>
            <w:r>
              <w:rPr>
                <w:sz w:val="20"/>
                <w:szCs w:val="20"/>
              </w:rPr>
              <w:lastRenderedPageBreak/>
              <w:t>Министерства просвещения Российской Федерации» по программе «Реализация системы наставничества педагогических работников в образовательных организациях», 36 ч., 24.03.2023</w:t>
            </w:r>
          </w:p>
          <w:p w:rsidR="00ED2E22" w:rsidRDefault="00ED2E22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ED2E22" w:rsidRDefault="00ED2E22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важном: система работы классного руководителя (куратора)», 58 ч., 22.05.2023</w:t>
            </w:r>
          </w:p>
          <w:p w:rsidR="00ED2E22" w:rsidRDefault="00ED2E22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ЦНППМ ПР «Реализация требований обновленных ФГОС ООО, ФГОС СОО в работе учителя» (Биология), 36 ч., 26.06.2023</w:t>
            </w:r>
          </w:p>
        </w:tc>
        <w:tc>
          <w:tcPr>
            <w:tcW w:w="426" w:type="dxa"/>
          </w:tcPr>
          <w:p w:rsidR="00684D45" w:rsidRDefault="0017270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66" w:type="dxa"/>
          </w:tcPr>
          <w:p w:rsidR="00684D45" w:rsidRDefault="0017270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684D4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684D45">
              <w:rPr>
                <w:sz w:val="20"/>
                <w:szCs w:val="20"/>
              </w:rPr>
              <w:t>иология</w:t>
            </w:r>
            <w:r>
              <w:rPr>
                <w:sz w:val="20"/>
                <w:szCs w:val="20"/>
              </w:rPr>
              <w:t>,</w:t>
            </w:r>
          </w:p>
          <w:p w:rsidR="00684D4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684D45">
              <w:rPr>
                <w:sz w:val="20"/>
                <w:szCs w:val="20"/>
              </w:rPr>
              <w:t>еография</w:t>
            </w:r>
            <w:r>
              <w:rPr>
                <w:sz w:val="20"/>
                <w:szCs w:val="20"/>
              </w:rPr>
              <w:t>.</w:t>
            </w:r>
          </w:p>
          <w:p w:rsidR="00314790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 НР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Мухаметханова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Наталья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замести-  тель директора по общим вопросам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  <w:r w:rsidR="00172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Таджикский государственный университет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биолог,</w:t>
            </w:r>
            <w:r w:rsidR="00172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преподаватель биологии и химии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биологии и химии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EA4699" w:rsidRDefault="00EA4699" w:rsidP="007B3D1B">
            <w:pPr>
              <w:jc w:val="both"/>
              <w:rPr>
                <w:sz w:val="20"/>
                <w:szCs w:val="20"/>
              </w:rPr>
            </w:pPr>
            <w:r w:rsidRPr="00E03B04">
              <w:rPr>
                <w:sz w:val="20"/>
                <w:szCs w:val="20"/>
              </w:rPr>
              <w:t>ФГБОУ ДПО Академия реализации государственной политики и профессионального развития работников образования Министерства просвещения РФ  по программе « Школа современного учителя. Развитие естественно-научной грамотнос</w:t>
            </w:r>
            <w:r w:rsidR="00314790">
              <w:rPr>
                <w:sz w:val="20"/>
                <w:szCs w:val="20"/>
              </w:rPr>
              <w:t>ти», Москва,2022г.</w:t>
            </w:r>
          </w:p>
          <w:p w:rsidR="00314790" w:rsidRPr="00E03B04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EA4699" w:rsidRDefault="00EA4699" w:rsidP="007B3D1B">
            <w:pPr>
              <w:jc w:val="both"/>
              <w:rPr>
                <w:sz w:val="20"/>
                <w:szCs w:val="20"/>
              </w:rPr>
            </w:pPr>
            <w:r w:rsidRPr="00E03B04">
              <w:rPr>
                <w:sz w:val="20"/>
                <w:szCs w:val="20"/>
              </w:rPr>
              <w:t>ООО федерация развития образования по программе дополнительного профессионального образования «Ключевые компетенции педагога в 2022-2023 учебном году: обновленные ФГОС, Проект «Школа Минпросвещения патриотическое воспитание и методичес</w:t>
            </w:r>
            <w:r w:rsidR="00314790">
              <w:rPr>
                <w:sz w:val="20"/>
                <w:szCs w:val="20"/>
              </w:rPr>
              <w:t>кие серверы, г. Брянск ,2022</w:t>
            </w:r>
          </w:p>
          <w:p w:rsidR="00314790" w:rsidRPr="00E03B04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EA4699" w:rsidP="007B3D1B">
            <w:pPr>
              <w:jc w:val="both"/>
              <w:rPr>
                <w:sz w:val="20"/>
                <w:szCs w:val="20"/>
              </w:rPr>
            </w:pPr>
            <w:r w:rsidRPr="00E03B04">
              <w:rPr>
                <w:sz w:val="20"/>
                <w:szCs w:val="20"/>
              </w:rPr>
              <w:t xml:space="preserve"> «Основы преподавания химии в соответствии с обновленными ФГОС»,2022г.,Центр инновационного образования, Саратов.</w:t>
            </w: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6" w:type="dxa"/>
          </w:tcPr>
          <w:p w:rsidR="00684D45" w:rsidRDefault="00EA4699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Сахибгареева Гузель Хамзиевна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русского языка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литературы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1C1674">
              <w:rPr>
                <w:sz w:val="20"/>
                <w:szCs w:val="20"/>
              </w:rPr>
              <w:t xml:space="preserve">ООО «Центр повышения квалификации и переподготовки «Луч знаний» по программе «Методика обучения русскому языку в образовательных организациях в условиях реализации ФГОС» - </w:t>
            </w:r>
            <w:r>
              <w:rPr>
                <w:sz w:val="20"/>
                <w:szCs w:val="20"/>
              </w:rPr>
              <w:t>36 часов, г. Красноярск, 2022г.</w:t>
            </w:r>
          </w:p>
          <w:p w:rsidR="00314790" w:rsidRPr="001C1674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1C1674">
              <w:rPr>
                <w:sz w:val="20"/>
                <w:szCs w:val="20"/>
              </w:rPr>
              <w:t>ООО «Центр инновационного образования и воспитания» по программе «Основы преподавания русского языка и литературы в соответствии с обновлёнными ФГОС</w:t>
            </w:r>
            <w:r>
              <w:rPr>
                <w:sz w:val="20"/>
                <w:szCs w:val="20"/>
              </w:rPr>
              <w:t>» - 82 часа, г. Саратов, 2022г.</w:t>
            </w:r>
          </w:p>
          <w:p w:rsidR="00314790" w:rsidRPr="001C1674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1C1674">
              <w:rPr>
                <w:sz w:val="20"/>
                <w:szCs w:val="20"/>
              </w:rPr>
              <w:t>ООО «Центр инновационного образования и воспитания» по программе «Внедрение ФГОС для обучающихся с ограниченными возможностями здоровья» - 59 часов, г. Саратов, 2022г.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83B22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83B22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84D4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язык, </w:t>
            </w:r>
            <w:r w:rsidR="00684D45">
              <w:rPr>
                <w:sz w:val="20"/>
                <w:szCs w:val="20"/>
              </w:rPr>
              <w:t>литература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Смирнова </w:t>
            </w:r>
            <w:r>
              <w:rPr>
                <w:sz w:val="20"/>
                <w:szCs w:val="20"/>
              </w:rPr>
              <w:lastRenderedPageBreak/>
              <w:t>Ирина Владимировна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</w:t>
            </w:r>
            <w:r>
              <w:rPr>
                <w:sz w:val="20"/>
                <w:szCs w:val="20"/>
              </w:rPr>
              <w:lastRenderedPageBreak/>
              <w:t>специальное. Октябрьское музыкальное училище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</w:t>
            </w:r>
            <w:r>
              <w:rPr>
                <w:sz w:val="20"/>
                <w:szCs w:val="20"/>
              </w:rPr>
              <w:lastRenderedPageBreak/>
              <w:t>тель музыкальной школы по классу аккордеон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народные </w:t>
            </w:r>
            <w:r>
              <w:rPr>
                <w:sz w:val="20"/>
                <w:szCs w:val="20"/>
              </w:rPr>
              <w:lastRenderedPageBreak/>
              <w:t>инструменты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ED2E22" w:rsidRPr="00ED2E22" w:rsidRDefault="00ED2E22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2E22">
              <w:rPr>
                <w:rFonts w:ascii="Calibri" w:eastAsia="Calibri" w:hAnsi="Calibri" w:cs="Times New Roman"/>
                <w:sz w:val="20"/>
                <w:szCs w:val="20"/>
              </w:rPr>
              <w:t xml:space="preserve">ООО «Центр инновационного образования и воспитания» по </w:t>
            </w:r>
            <w:r w:rsidRPr="00ED2E22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программе «Основы преподавания предметной области «Искусство» (предметы «Музыка», «Изобразительное искусство» и «Мировая художественная культура») в соответствии с обновлёнными ФГОС » - 37 часов, г.Саратов, 2022г.</w:t>
            </w:r>
          </w:p>
          <w:p w:rsidR="00ED2E22" w:rsidRPr="00ED2E22" w:rsidRDefault="00ED2E22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2E22">
              <w:rPr>
                <w:rFonts w:ascii="Calibri" w:eastAsia="Calibri" w:hAnsi="Calibri" w:cs="Times New Roman"/>
                <w:sz w:val="20"/>
                <w:szCs w:val="20"/>
              </w:rPr>
              <w:t xml:space="preserve">ГАУ ДПО ИРО РБ по программе “Преподавание технологии в условиях реализации ФГОС” - 72 часа, г.Уфа, 2022г. </w:t>
            </w:r>
          </w:p>
          <w:p w:rsidR="00684D45" w:rsidRDefault="00ED2E22" w:rsidP="007B3D1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2E22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“Современные подходы к преподаванию музыки в образовательных организациях в условиях реализации ФГОС и профессионального стандарта педагога” - 48 часов, г.Уфа, 2022г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8C7884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566" w:type="dxa"/>
          </w:tcPr>
          <w:p w:rsidR="00684D45" w:rsidRDefault="008C7884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684D45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музыка,</w:t>
            </w:r>
          </w:p>
          <w:p w:rsidR="00314790" w:rsidRDefault="00314790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технология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Степанова 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Ильсияр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Марзавиевна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Бирский государственный педагогический институт</w:t>
            </w:r>
          </w:p>
          <w:p w:rsidR="00684D45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и физика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684D45" w:rsidRPr="007D4D3B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ГАУ ДПО  Институт развития образования РБ по программе  «Финансовая грамотность в матем</w:t>
            </w:r>
            <w:r>
              <w:rPr>
                <w:sz w:val="20"/>
                <w:szCs w:val="20"/>
              </w:rPr>
              <w:t>атике» - 24 часа, г.Уфа, 2021г.</w:t>
            </w: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ГАУ ДПО  Институт развития образования РБ по программе  «Подготовка экспертов для работы в республиканской предметной комиссии при проведении государственной итоговой аттестации по образовательным программам основного общего образования по матем</w:t>
            </w:r>
            <w:r>
              <w:rPr>
                <w:sz w:val="20"/>
                <w:szCs w:val="20"/>
              </w:rPr>
              <w:t>атике» - 24 часа, г.Уфа, 2021г.</w:t>
            </w:r>
          </w:p>
          <w:p w:rsidR="00314790" w:rsidRPr="007D4D3B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ФГБУ « Федеральный институт оценки качества образования» по программе «Оценивание ответов на задания ВПР. Математика 5-8 класс</w:t>
            </w:r>
            <w:r>
              <w:rPr>
                <w:sz w:val="20"/>
                <w:szCs w:val="20"/>
              </w:rPr>
              <w:t>ы» - 36 часов, г.Москва, 2021г.</w:t>
            </w:r>
          </w:p>
          <w:p w:rsidR="00314790" w:rsidRPr="007D4D3B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ФГА ОУ ДПО « Академия реализации государственной политики и профессионального развития работников образования Министерства просвещения РФ» по программе «Школа современного учителя математики</w:t>
            </w:r>
            <w:r>
              <w:rPr>
                <w:sz w:val="20"/>
                <w:szCs w:val="20"/>
              </w:rPr>
              <w:t>» - 100 часов, г.Москва, 2021г.</w:t>
            </w:r>
          </w:p>
          <w:p w:rsidR="00314790" w:rsidRPr="007D4D3B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ООО « Центр инновационного образования и воспитания» по программе «Основы преподавания математики в соответствии с обновленными ФГО</w:t>
            </w:r>
            <w:r>
              <w:rPr>
                <w:sz w:val="20"/>
                <w:szCs w:val="20"/>
              </w:rPr>
              <w:t>С» - 43 часа, г.Саратов, 2022г.</w:t>
            </w:r>
          </w:p>
          <w:p w:rsidR="00314790" w:rsidRPr="007D4D3B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684D45" w:rsidRPr="007D4D3B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ФГА ОУ ВО «Московский физико – технический институт ( национальный исследовательский университет) по программе «Быстрый старт в искусственный интелле</w:t>
            </w:r>
            <w:r>
              <w:rPr>
                <w:sz w:val="20"/>
                <w:szCs w:val="20"/>
              </w:rPr>
              <w:t>кт»- 36 часов, г.Москва, 2022г.</w:t>
            </w:r>
            <w:r w:rsidRPr="007D4D3B">
              <w:rPr>
                <w:sz w:val="20"/>
                <w:szCs w:val="20"/>
              </w:rPr>
              <w:tab/>
            </w: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ООО « Центр инновационного образования и воспитания» по программе «Защита детей от информации, причиняющей вред здоровью и (или) развитию» - 36 часов, г.Саратов, 2022г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ED2E22" w:rsidRDefault="00ED2E22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 xml:space="preserve">ФГА ОУ ДПО « Академия реализации государственной политики и профессионального развития работников образования </w:t>
            </w:r>
            <w:r w:rsidRPr="007D4D3B">
              <w:rPr>
                <w:sz w:val="20"/>
                <w:szCs w:val="20"/>
              </w:rPr>
              <w:lastRenderedPageBreak/>
              <w:t>Министерства просвещения РФ» по программе</w:t>
            </w:r>
            <w:r>
              <w:rPr>
                <w:sz w:val="20"/>
                <w:szCs w:val="20"/>
              </w:rPr>
              <w:t xml:space="preserve"> «Реализация системы наставничества педагогических работников в образовательных организациях», 36 ч., 24.03.2023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ED2E22" w:rsidRDefault="00ED2E22" w:rsidP="007B3D1B">
            <w:pPr>
              <w:jc w:val="both"/>
              <w:rPr>
                <w:sz w:val="20"/>
                <w:szCs w:val="20"/>
              </w:rPr>
            </w:pPr>
            <w:r w:rsidRPr="007D4D3B">
              <w:rPr>
                <w:sz w:val="20"/>
                <w:szCs w:val="20"/>
              </w:rPr>
              <w:t>ФГА ОУ ДПО « Академия реализации государственной политики и профессионального развития работников образования Министерства просвещения РФ» по программе</w:t>
            </w:r>
            <w:r>
              <w:rPr>
                <w:sz w:val="20"/>
                <w:szCs w:val="20"/>
              </w:rPr>
              <w:t xml:space="preserve"> «Информационная безопасность детей: социальные и технологические аспекты», 48 ч., 19.04.2023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56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E97950" w:rsidTr="00395821">
        <w:tc>
          <w:tcPr>
            <w:tcW w:w="484" w:type="dxa"/>
          </w:tcPr>
          <w:p w:rsidR="00E97950" w:rsidRDefault="00980B9B" w:rsidP="00E97950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54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Третьякова Наталья Владимировна</w:t>
            </w:r>
          </w:p>
        </w:tc>
        <w:tc>
          <w:tcPr>
            <w:tcW w:w="992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Высшее, Стерлитамакский государственный педагогический институт</w:t>
            </w:r>
          </w:p>
        </w:tc>
        <w:tc>
          <w:tcPr>
            <w:tcW w:w="1134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E97950" w:rsidRPr="00E97950" w:rsidRDefault="00E97950" w:rsidP="007B3D1B">
            <w:pPr>
              <w:jc w:val="both"/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«Школа современного учителя русского языка» - 100 ч</w:t>
            </w:r>
            <w:r>
              <w:rPr>
                <w:sz w:val="20"/>
                <w:szCs w:val="20"/>
              </w:rPr>
              <w:t>асов, г.Москва, 2021 г.</w:t>
            </w:r>
          </w:p>
          <w:p w:rsidR="00E97950" w:rsidRDefault="00E97950" w:rsidP="007B3D1B">
            <w:pPr>
              <w:jc w:val="both"/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ООО «Центр инновационного образования и воспитания»  по программе «Основы преподавания русского языка в соответствии с обновленными ФГОС»</w:t>
            </w:r>
            <w:r>
              <w:rPr>
                <w:sz w:val="20"/>
                <w:szCs w:val="20"/>
              </w:rPr>
              <w:t xml:space="preserve"> -  82 часа, г.Саратов, 2022 г.</w:t>
            </w:r>
          </w:p>
          <w:p w:rsidR="00314790" w:rsidRPr="00E9795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E97950" w:rsidRDefault="00E97950" w:rsidP="007B3D1B">
            <w:pPr>
              <w:jc w:val="both"/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ООО «Федерация развития образования» по программе  «Ключевые компетенции педагога в 2022/23 уч.г.: обновленные ФГОС; Проект «Школа Минпросвещения»; классное руководство и патриотическое воспитание; инклюзия; олимпиады, конкурсы, мероприятия и методические сервисы Минпросвещения»</w:t>
            </w:r>
            <w:r>
              <w:rPr>
                <w:sz w:val="20"/>
                <w:szCs w:val="20"/>
              </w:rPr>
              <w:t xml:space="preserve"> -  144 часа, г.Брянск, 2022 г.</w:t>
            </w:r>
          </w:p>
          <w:p w:rsidR="00314790" w:rsidRPr="00E97950" w:rsidRDefault="00314790" w:rsidP="007B3D1B">
            <w:pPr>
              <w:jc w:val="both"/>
              <w:rPr>
                <w:sz w:val="20"/>
                <w:szCs w:val="20"/>
              </w:rPr>
            </w:pPr>
          </w:p>
          <w:p w:rsidR="00E97950" w:rsidRDefault="00E97950" w:rsidP="007B3D1B">
            <w:pPr>
              <w:jc w:val="both"/>
              <w:rPr>
                <w:sz w:val="20"/>
                <w:szCs w:val="20"/>
              </w:rPr>
            </w:pPr>
            <w:r w:rsidRPr="00E97950">
              <w:rPr>
                <w:sz w:val="20"/>
                <w:szCs w:val="20"/>
              </w:rPr>
              <w:t>ФГБУ «Федеральный институт оценки качества образования» по программе «Оценивание ответов на задания всероссийских проверочных работ. Русский язык. 5-8 классы» - 36 часов, г.Москва, 2022 г.</w:t>
            </w:r>
          </w:p>
          <w:p w:rsidR="00314790" w:rsidRDefault="00314790" w:rsidP="007B3D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6" w:type="dxa"/>
          </w:tcPr>
          <w:p w:rsidR="00E97950" w:rsidRDefault="00E9795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E97950" w:rsidRDefault="00314790" w:rsidP="00E9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литература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5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Гузель Мударисовна</w:t>
            </w:r>
          </w:p>
        </w:tc>
        <w:tc>
          <w:tcPr>
            <w:tcW w:w="992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  Башкирский  государственный педагогический университет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134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885815" w:rsidRPr="00885815" w:rsidRDefault="00684D45" w:rsidP="007B3D1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85815" w:rsidRPr="00885815">
              <w:rPr>
                <w:rFonts w:ascii="Calibri" w:eastAsia="Calibri" w:hAnsi="Calibri" w:cs="Times New Roman"/>
                <w:sz w:val="20"/>
                <w:szCs w:val="20"/>
              </w:rPr>
              <w:t xml:space="preserve">ГАУ ДПО ИРО РБ по программе «Использование цифровых электронных ресурсов в преподавании татарского языка и литературы в условиях реализации ФГОС СОО» - 72 часа, г.Уфа, 2022 </w:t>
            </w:r>
          </w:p>
          <w:p w:rsidR="00885815" w:rsidRPr="00885815" w:rsidRDefault="00885815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«Преподавание технологии в условиях реализации обновленного ФГОС» - 72 часа, г.Уфа, 2022 г.</w:t>
            </w:r>
          </w:p>
          <w:p w:rsidR="00885815" w:rsidRPr="00885815" w:rsidRDefault="00885815" w:rsidP="007B3D1B">
            <w:pPr>
              <w:spacing w:after="160" w:line="259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ГАУ ДПО ИРО РБ по программе «Обновленный ФГОС НОО: организация образовательного и воспитательного процесса» - 72 часа, г.Уфа, 2022 г.</w:t>
            </w:r>
          </w:p>
          <w:p w:rsidR="00314790" w:rsidRDefault="00885815" w:rsidP="007B3D1B">
            <w:pPr>
              <w:jc w:val="both"/>
              <w:rPr>
                <w:sz w:val="20"/>
                <w:szCs w:val="20"/>
              </w:rPr>
            </w:pPr>
            <w:r w:rsidRPr="00885815">
              <w:rPr>
                <w:rFonts w:ascii="Calibri" w:eastAsia="Calibri" w:hAnsi="Calibri" w:cs="Times New Roman"/>
                <w:sz w:val="20"/>
                <w:szCs w:val="20"/>
              </w:rPr>
              <w:t>Центр инновационного образования и воспитания по программе «Защита детей от информации, причиняющей вред их здоровью и (или) развитию» - 36 часов, г.Саратов, 2022 г.</w:t>
            </w:r>
            <w:r w:rsidR="00684D45">
              <w:rPr>
                <w:sz w:val="20"/>
                <w:szCs w:val="20"/>
              </w:rPr>
              <w:t xml:space="preserve">       </w:t>
            </w:r>
          </w:p>
          <w:p w:rsidR="00684D45" w:rsidRDefault="00684D45" w:rsidP="007B3D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42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3B22">
              <w:rPr>
                <w:sz w:val="20"/>
                <w:szCs w:val="20"/>
              </w:rPr>
              <w:t>6</w:t>
            </w:r>
          </w:p>
        </w:tc>
        <w:tc>
          <w:tcPr>
            <w:tcW w:w="566" w:type="dxa"/>
          </w:tcPr>
          <w:p w:rsidR="00684D45" w:rsidRDefault="00684D45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3B2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84D45" w:rsidRDefault="00314790" w:rsidP="003147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классы, татарский язык и литература, башкирский язык,  технология</w:t>
            </w:r>
            <w:r w:rsidR="00684D45">
              <w:rPr>
                <w:sz w:val="20"/>
                <w:szCs w:val="20"/>
              </w:rPr>
              <w:t xml:space="preserve"> </w:t>
            </w:r>
          </w:p>
        </w:tc>
      </w:tr>
      <w:tr w:rsidR="00684D45" w:rsidTr="00395821">
        <w:tc>
          <w:tcPr>
            <w:tcW w:w="484" w:type="dxa"/>
          </w:tcPr>
          <w:p w:rsidR="00684D45" w:rsidRDefault="00980B9B" w:rsidP="00684D45">
            <w:pPr>
              <w:spacing w:before="100" w:beforeAutospacing="1" w:after="100" w:afterAutospacing="1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1354" w:type="dxa"/>
          </w:tcPr>
          <w:p w:rsidR="00684D45" w:rsidRDefault="00980B9B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Шарипова Камилла Рамилевна</w:t>
            </w:r>
          </w:p>
        </w:tc>
        <w:tc>
          <w:tcPr>
            <w:tcW w:w="992" w:type="dxa"/>
          </w:tcPr>
          <w:p w:rsidR="00684D45" w:rsidRDefault="00980B9B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84D4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ФГБОУ ВС «Б</w:t>
            </w:r>
            <w:r w:rsidR="00FC4912">
              <w:rPr>
                <w:sz w:val="20"/>
                <w:szCs w:val="20"/>
              </w:rPr>
              <w:t>ашкирский государственный педагогический университет им. М.Акмуллы», г. Уфа</w:t>
            </w:r>
          </w:p>
        </w:tc>
        <w:tc>
          <w:tcPr>
            <w:tcW w:w="1134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бакалавр</w:t>
            </w:r>
          </w:p>
        </w:tc>
        <w:tc>
          <w:tcPr>
            <w:tcW w:w="1134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образование (с двумя профилями подготовки)</w:t>
            </w:r>
          </w:p>
        </w:tc>
        <w:tc>
          <w:tcPr>
            <w:tcW w:w="567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096" w:type="dxa"/>
          </w:tcPr>
          <w:p w:rsidR="00684D45" w:rsidRPr="002C35AA" w:rsidRDefault="00684D45" w:rsidP="00684D4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684D45" w:rsidRDefault="00FC491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84D45" w:rsidRDefault="00D83B22" w:rsidP="0068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80B9B">
              <w:rPr>
                <w:sz w:val="20"/>
                <w:szCs w:val="20"/>
              </w:rPr>
              <w:t>стория, обществознание</w:t>
            </w:r>
          </w:p>
        </w:tc>
      </w:tr>
    </w:tbl>
    <w:p w:rsidR="008B63AE" w:rsidRDefault="008B63AE" w:rsidP="008309E5">
      <w:pPr>
        <w:shd w:val="clear" w:color="auto" w:fill="FFFFFF"/>
        <w:spacing w:before="100" w:beforeAutospacing="1" w:after="100" w:afterAutospacing="1" w:line="240" w:lineRule="auto"/>
      </w:pPr>
    </w:p>
    <w:sectPr w:rsidR="008B63AE" w:rsidSect="007750C4">
      <w:pgSz w:w="16838" w:h="11906" w:orient="landscape"/>
      <w:pgMar w:top="709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2602E"/>
    <w:multiLevelType w:val="multilevel"/>
    <w:tmpl w:val="31EA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962B6"/>
    <w:multiLevelType w:val="multilevel"/>
    <w:tmpl w:val="79FC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D5F"/>
    <w:rsid w:val="0000740D"/>
    <w:rsid w:val="000666D2"/>
    <w:rsid w:val="000E4488"/>
    <w:rsid w:val="00152EF5"/>
    <w:rsid w:val="00166FAE"/>
    <w:rsid w:val="00172700"/>
    <w:rsid w:val="00182A49"/>
    <w:rsid w:val="001A7CB2"/>
    <w:rsid w:val="001B1B78"/>
    <w:rsid w:val="001C1674"/>
    <w:rsid w:val="001C68A6"/>
    <w:rsid w:val="001E6A7F"/>
    <w:rsid w:val="001E7787"/>
    <w:rsid w:val="0022355E"/>
    <w:rsid w:val="0025249C"/>
    <w:rsid w:val="00294670"/>
    <w:rsid w:val="002C35AA"/>
    <w:rsid w:val="002E7C46"/>
    <w:rsid w:val="00303D11"/>
    <w:rsid w:val="00314790"/>
    <w:rsid w:val="00361F74"/>
    <w:rsid w:val="00395821"/>
    <w:rsid w:val="003A7F68"/>
    <w:rsid w:val="003B30FD"/>
    <w:rsid w:val="003F4BEA"/>
    <w:rsid w:val="00416D82"/>
    <w:rsid w:val="00435D61"/>
    <w:rsid w:val="004D2A9D"/>
    <w:rsid w:val="004E206A"/>
    <w:rsid w:val="00535526"/>
    <w:rsid w:val="00535D08"/>
    <w:rsid w:val="0058345E"/>
    <w:rsid w:val="005834F2"/>
    <w:rsid w:val="005C0796"/>
    <w:rsid w:val="005E5E46"/>
    <w:rsid w:val="00614D5F"/>
    <w:rsid w:val="00651207"/>
    <w:rsid w:val="00684D45"/>
    <w:rsid w:val="00690E58"/>
    <w:rsid w:val="006B6988"/>
    <w:rsid w:val="00706819"/>
    <w:rsid w:val="0073220E"/>
    <w:rsid w:val="00732943"/>
    <w:rsid w:val="00744850"/>
    <w:rsid w:val="00763A9A"/>
    <w:rsid w:val="007750C4"/>
    <w:rsid w:val="007A5959"/>
    <w:rsid w:val="007B254D"/>
    <w:rsid w:val="007B3D1B"/>
    <w:rsid w:val="007D4D3B"/>
    <w:rsid w:val="007F35EB"/>
    <w:rsid w:val="008033C4"/>
    <w:rsid w:val="008309E5"/>
    <w:rsid w:val="00885815"/>
    <w:rsid w:val="00887C03"/>
    <w:rsid w:val="008B63AE"/>
    <w:rsid w:val="008C7884"/>
    <w:rsid w:val="008D113C"/>
    <w:rsid w:val="008F13A2"/>
    <w:rsid w:val="008F46DF"/>
    <w:rsid w:val="008F5CC9"/>
    <w:rsid w:val="0092429D"/>
    <w:rsid w:val="00975BD4"/>
    <w:rsid w:val="00980B9B"/>
    <w:rsid w:val="00985E08"/>
    <w:rsid w:val="0099491B"/>
    <w:rsid w:val="00995656"/>
    <w:rsid w:val="009B15F8"/>
    <w:rsid w:val="009C541D"/>
    <w:rsid w:val="009F10A4"/>
    <w:rsid w:val="00A23435"/>
    <w:rsid w:val="00A371CB"/>
    <w:rsid w:val="00A57D95"/>
    <w:rsid w:val="00A84A9A"/>
    <w:rsid w:val="00AA6918"/>
    <w:rsid w:val="00AE53B8"/>
    <w:rsid w:val="00AF01E4"/>
    <w:rsid w:val="00AF0307"/>
    <w:rsid w:val="00B01C0D"/>
    <w:rsid w:val="00B078EB"/>
    <w:rsid w:val="00B35CBF"/>
    <w:rsid w:val="00B417FE"/>
    <w:rsid w:val="00BB6048"/>
    <w:rsid w:val="00BD5296"/>
    <w:rsid w:val="00BF6FF7"/>
    <w:rsid w:val="00BF7527"/>
    <w:rsid w:val="00C04010"/>
    <w:rsid w:val="00C129DA"/>
    <w:rsid w:val="00C43B60"/>
    <w:rsid w:val="00C5718C"/>
    <w:rsid w:val="00C7024E"/>
    <w:rsid w:val="00C704FD"/>
    <w:rsid w:val="00C723E5"/>
    <w:rsid w:val="00C873B8"/>
    <w:rsid w:val="00CC0ABF"/>
    <w:rsid w:val="00CC6630"/>
    <w:rsid w:val="00CE3ED8"/>
    <w:rsid w:val="00CF0FC6"/>
    <w:rsid w:val="00CF7B60"/>
    <w:rsid w:val="00D05A75"/>
    <w:rsid w:val="00D1487D"/>
    <w:rsid w:val="00D340F0"/>
    <w:rsid w:val="00D37F73"/>
    <w:rsid w:val="00D46A1B"/>
    <w:rsid w:val="00D83B22"/>
    <w:rsid w:val="00D9394F"/>
    <w:rsid w:val="00DD0271"/>
    <w:rsid w:val="00E03B04"/>
    <w:rsid w:val="00E478CD"/>
    <w:rsid w:val="00E51125"/>
    <w:rsid w:val="00E81DF1"/>
    <w:rsid w:val="00E9682C"/>
    <w:rsid w:val="00E97950"/>
    <w:rsid w:val="00EA4699"/>
    <w:rsid w:val="00EB7AD1"/>
    <w:rsid w:val="00ED2E22"/>
    <w:rsid w:val="00F37448"/>
    <w:rsid w:val="00F929DD"/>
    <w:rsid w:val="00F93893"/>
    <w:rsid w:val="00FC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9DB9"/>
  <w15:docId w15:val="{9A0F9E78-0B5A-458C-BE30-B7E5AEF6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345E"/>
    <w:rPr>
      <w:color w:val="0000FF"/>
      <w:u w:val="single"/>
    </w:rPr>
  </w:style>
  <w:style w:type="table" w:styleId="a5">
    <w:name w:val="Table Grid"/>
    <w:basedOn w:val="a1"/>
    <w:uiPriority w:val="39"/>
    <w:rsid w:val="005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57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5xGj3ymFKYnwaTY1lR8tzH9F59ChswcQ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C231B-3869-425B-9189-9452BFAF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16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79</cp:revision>
  <dcterms:created xsi:type="dcterms:W3CDTF">2021-02-28T13:48:00Z</dcterms:created>
  <dcterms:modified xsi:type="dcterms:W3CDTF">2023-11-13T11:14:00Z</dcterms:modified>
</cp:coreProperties>
</file>